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56EC" w:rsidRPr="00EC56EC" w:rsidRDefault="00EC56EC" w:rsidP="00EC56EC">
      <w:pPr>
        <w:pStyle w:val="1"/>
        <w:jc w:val="center"/>
        <w:rPr>
          <w:sz w:val="28"/>
          <w:szCs w:val="28"/>
        </w:rPr>
      </w:pPr>
      <w:r w:rsidRPr="00EC56EC">
        <w:rPr>
          <w:sz w:val="28"/>
          <w:szCs w:val="28"/>
        </w:rPr>
        <w:t xml:space="preserve">Комплект оценочных материалов по дисциплине </w:t>
      </w:r>
      <w:r>
        <w:rPr>
          <w:sz w:val="28"/>
          <w:szCs w:val="28"/>
        </w:rPr>
        <w:br/>
        <w:t>«Системы искусственного интеллекта</w:t>
      </w:r>
      <w:r w:rsidRPr="00EC56EC">
        <w:rPr>
          <w:sz w:val="28"/>
          <w:szCs w:val="28"/>
        </w:rPr>
        <w:t>»</w:t>
      </w:r>
    </w:p>
    <w:p w:rsidR="00B160B0" w:rsidRPr="00840510" w:rsidRDefault="00B160B0" w:rsidP="00B160B0">
      <w:pPr>
        <w:pStyle w:val="3"/>
      </w:pPr>
      <w:r w:rsidRPr="00840510">
        <w:t>Задания закрытого типа</w:t>
      </w:r>
    </w:p>
    <w:p w:rsidR="00740554" w:rsidRPr="001F31F1" w:rsidRDefault="00740554" w:rsidP="001F31F1">
      <w:pPr>
        <w:pStyle w:val="4"/>
      </w:pPr>
      <w:r w:rsidRPr="001F31F1">
        <w:t>Задания закрытого типа на выбор правильного ответа</w:t>
      </w:r>
    </w:p>
    <w:p w:rsidR="00294C0B" w:rsidRPr="00B160B0" w:rsidRDefault="00294C0B" w:rsidP="00B160B0">
      <w:pPr>
        <w:pStyle w:val="Default"/>
        <w:ind w:firstLine="709"/>
        <w:jc w:val="both"/>
        <w:rPr>
          <w:i/>
          <w:sz w:val="28"/>
          <w:szCs w:val="28"/>
        </w:rPr>
      </w:pPr>
      <w:r w:rsidRPr="00B160B0">
        <w:rPr>
          <w:i/>
          <w:iCs/>
          <w:sz w:val="28"/>
          <w:szCs w:val="28"/>
        </w:rPr>
        <w:t xml:space="preserve">Выберите один правильный ответ </w:t>
      </w:r>
    </w:p>
    <w:p w:rsidR="002750EC" w:rsidRDefault="002750EC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6700D0" w:rsidRPr="0096155C" w:rsidRDefault="006700D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Искусственный интеллект это</w:t>
      </w:r>
    </w:p>
    <w:p w:rsidR="006700D0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</w:t>
      </w:r>
      <w:r w:rsidR="006700D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направление, которое позволяет решать сложные математические задачи на языках программирования;</w:t>
      </w:r>
    </w:p>
    <w:p w:rsidR="006700D0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</w:t>
      </w:r>
      <w:r w:rsidR="006700D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направление, которое позволяет решать интеллектуальные задачи на подмножестве естественного языка;</w:t>
      </w:r>
    </w:p>
    <w:p w:rsidR="006700D0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В) </w:t>
      </w:r>
      <w:r w:rsidR="006700D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направление, которое позволяет решать статистические задачи на языках программирования;</w:t>
      </w:r>
    </w:p>
    <w:p w:rsidR="006700D0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</w:t>
      </w:r>
      <w:r w:rsidR="006700D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направление, которое позволяет решать сложные математические задачи на языках представления знаний;</w:t>
      </w:r>
    </w:p>
    <w:p w:rsidR="00294C0B" w:rsidRPr="00294C0B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ответ: Б</w:t>
      </w:r>
    </w:p>
    <w:p w:rsidR="00294C0B" w:rsidRDefault="005A34B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Компетенции (индикаторы): УК-</w:t>
      </w:r>
      <w:bookmarkStart w:id="0" w:name="_GoBack"/>
      <w:bookmarkEnd w:id="0"/>
      <w:r w:rsidR="009D075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 (УК-1.1)</w:t>
      </w:r>
    </w:p>
    <w:p w:rsidR="002750EC" w:rsidRPr="002750EC" w:rsidRDefault="002750EC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6700D0" w:rsidRPr="0096155C" w:rsidRDefault="006700D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</w:t>
      </w:r>
      <w:r w:rsid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Кто создал основополагающие работы в области искусственного интеллекта - кибернетике?</w:t>
      </w:r>
    </w:p>
    <w:p w:rsidR="006700D0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</w:t>
      </w:r>
      <w:r w:rsidR="006700D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74055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Стивен </w:t>
      </w:r>
      <w:proofErr w:type="spellStart"/>
      <w:r w:rsidR="0074055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Хокинг</w:t>
      </w:r>
      <w:proofErr w:type="spellEnd"/>
    </w:p>
    <w:p w:rsidR="006700D0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</w:t>
      </w:r>
      <w:r w:rsidR="006700D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6700D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Норберт</w:t>
      </w:r>
      <w:proofErr w:type="spellEnd"/>
      <w:r w:rsidR="006700D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Винер</w:t>
      </w:r>
    </w:p>
    <w:p w:rsidR="006700D0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</w:t>
      </w:r>
      <w:r w:rsidR="006700D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74055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Яков Бернулли</w:t>
      </w:r>
    </w:p>
    <w:p w:rsidR="006700D0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</w:t>
      </w:r>
      <w:r w:rsidR="006700D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74055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Рене </w:t>
      </w:r>
      <w:r w:rsidR="006700D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Декарт</w:t>
      </w:r>
    </w:p>
    <w:p w:rsidR="00294C0B" w:rsidRPr="00294C0B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ответ: Б</w:t>
      </w:r>
    </w:p>
    <w:p w:rsidR="002750EC" w:rsidRDefault="005A34B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9D075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УК-1 (УК-1.1)</w:t>
      </w:r>
    </w:p>
    <w:p w:rsidR="00294C0B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294C0B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Научное направление, связанное с попытками формализовать </w:t>
      </w:r>
      <w:r w:rsidR="001653C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мышление человека называется </w:t>
      </w:r>
    </w:p>
    <w:p w:rsidR="00294C0B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представлением знаний</w:t>
      </w:r>
    </w:p>
    <w:p w:rsidR="00294C0B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нейронной сетью</w:t>
      </w:r>
    </w:p>
    <w:p w:rsidR="00294C0B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экспертной системой</w:t>
      </w:r>
    </w:p>
    <w:p w:rsidR="00294C0B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искусственным интеллектом</w:t>
      </w:r>
    </w:p>
    <w:p w:rsidR="00294C0B" w:rsidRPr="00294C0B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</w:t>
      </w:r>
    </w:p>
    <w:p w:rsidR="002750EC" w:rsidRDefault="005A34B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9D075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УК-1 (УК-1.1)</w:t>
      </w:r>
    </w:p>
    <w:p w:rsidR="00294C0B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294C0B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Как называются программы для ЭВМ, обладающие компетентностью, символьными рассуждениями, глубиной и самосознанием ...</w:t>
      </w:r>
    </w:p>
    <w:p w:rsidR="00294C0B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 ППО</w:t>
      </w:r>
    </w:p>
    <w:p w:rsidR="00294C0B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решатели задач</w:t>
      </w:r>
    </w:p>
    <w:p w:rsidR="00294C0B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системы управления базами данных</w:t>
      </w:r>
    </w:p>
    <w:p w:rsidR="00294C0B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Г) 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экспертные системы</w:t>
      </w:r>
    </w:p>
    <w:p w:rsidR="00294C0B" w:rsidRPr="00294C0B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</w:t>
      </w:r>
    </w:p>
    <w:p w:rsidR="002750EC" w:rsidRDefault="005A34B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9D075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УК-1 (УК-1.1)</w:t>
      </w:r>
    </w:p>
    <w:p w:rsidR="002750EC" w:rsidRDefault="002750EC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294C0B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5.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Что представляет собой нечеткое множество?</w:t>
      </w:r>
    </w:p>
    <w:p w:rsidR="00294C0B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ножество значений, определяемых случайными величинами</w:t>
      </w:r>
    </w:p>
    <w:p w:rsidR="00294C0B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овокупность словесных хар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актеристик в виде базовой шкалы с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функци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ей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принадлежности их данной шкале</w:t>
      </w:r>
    </w:p>
    <w:p w:rsidR="00294C0B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ножество значений, определяемых временными соотношениями</w:t>
      </w:r>
    </w:p>
    <w:p w:rsidR="00294C0B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овокупность словесных характеристик из заданного алфавита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числовыми характеристиками</w:t>
      </w:r>
    </w:p>
    <w:p w:rsidR="00294C0B" w:rsidRPr="00294C0B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ответ: Б</w:t>
      </w:r>
    </w:p>
    <w:p w:rsidR="002750EC" w:rsidRDefault="005A34B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9D075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УК-1 (УК-1.1)</w:t>
      </w:r>
    </w:p>
    <w:p w:rsidR="00294C0B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294C0B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6.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Что входит в состав базы знаний?</w:t>
      </w:r>
    </w:p>
    <w:p w:rsidR="00294C0B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Объекты и правила</w:t>
      </w:r>
    </w:p>
    <w:p w:rsidR="00294C0B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Правила и атрибуты</w:t>
      </w:r>
    </w:p>
    <w:p w:rsidR="00294C0B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Факты и правила</w:t>
      </w:r>
    </w:p>
    <w:p w:rsidR="00294C0B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Объекты, правила и атрибуты</w:t>
      </w:r>
    </w:p>
    <w:p w:rsidR="00294C0B" w:rsidRPr="00294C0B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</w:t>
      </w:r>
    </w:p>
    <w:p w:rsidR="002750EC" w:rsidRDefault="005A34B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9D075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УК-1 (УК-1.1)</w:t>
      </w:r>
    </w:p>
    <w:p w:rsidR="00294C0B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294C0B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7.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Какие операции можно проводить с нечеткими знаниями?</w:t>
      </w:r>
    </w:p>
    <w:p w:rsidR="00294C0B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</w:t>
      </w:r>
      <w:r w:rsidR="00294C0B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Операции умножения, сложения, вычитания и деления</w:t>
      </w:r>
    </w:p>
    <w:p w:rsidR="00294C0B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</w:t>
      </w:r>
      <w:r w:rsidR="00294C0B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294C0B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Эвристические</w:t>
      </w:r>
      <w:proofErr w:type="gramEnd"/>
      <w:r w:rsidR="00294C0B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 использованием логических операций ИЛИ, И, НЕ и др. </w:t>
      </w:r>
    </w:p>
    <w:p w:rsidR="00294C0B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</w:t>
      </w:r>
      <w:r w:rsidR="00294C0B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Все логические операции ИЛИ, И, НЕ и др.</w:t>
      </w:r>
    </w:p>
    <w:p w:rsidR="00294C0B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</w:t>
      </w:r>
      <w:r w:rsidR="00294C0B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Рекурсивные и рекуррентные соотношения</w:t>
      </w:r>
    </w:p>
    <w:p w:rsidR="00294C0B" w:rsidRPr="00294C0B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ответ: Б</w:t>
      </w:r>
    </w:p>
    <w:p w:rsidR="002750EC" w:rsidRDefault="005A34B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9D075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УК-1 (УК-1.1)</w:t>
      </w:r>
    </w:p>
    <w:p w:rsidR="00294C0B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294C0B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8.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Безымянная функция для связывания формальных и фактических параметров на время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вычислений - это</w:t>
      </w:r>
    </w:p>
    <w:p w:rsidR="00294C0B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</w:t>
      </w:r>
      <w:r w:rsidR="00294C0B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</w:t>
      </w:r>
      <w:r w:rsidR="00294C0B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ыражение Черча</w:t>
      </w:r>
    </w:p>
    <w:p w:rsidR="00294C0B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</w:t>
      </w:r>
      <w:r w:rsidR="00294C0B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S - выражение</w:t>
      </w:r>
    </w:p>
    <w:p w:rsidR="00294C0B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</w:t>
      </w:r>
      <w:r w:rsidR="00294C0B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Гамма выражение</w:t>
      </w:r>
    </w:p>
    <w:p w:rsidR="00294C0B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</w:t>
      </w:r>
      <w:r w:rsidR="00294C0B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Лямбда выражение</w:t>
      </w:r>
    </w:p>
    <w:p w:rsidR="00294C0B" w:rsidRPr="00294C0B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</w:t>
      </w:r>
    </w:p>
    <w:p w:rsidR="002750EC" w:rsidRDefault="005A34B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9D075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УК-1 (УК-1.1)</w:t>
      </w:r>
    </w:p>
    <w:p w:rsidR="00294C0B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294C0B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9. 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Сколько и какие точки зрения существуют на развитие СИИ?</w:t>
      </w:r>
    </w:p>
    <w:p w:rsidR="00294C0B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Одна. Строгое задание результатов функционирования</w:t>
      </w:r>
    </w:p>
    <w:p w:rsidR="00294C0B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Одна. Моделирование внутренней структуры системы</w:t>
      </w:r>
    </w:p>
    <w:p w:rsidR="00294C0B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Одна. Совпадение поведения СИИ с реально </w:t>
      </w:r>
      <w:proofErr w:type="gramStart"/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существующими</w:t>
      </w:r>
      <w:proofErr w:type="gramEnd"/>
    </w:p>
    <w:p w:rsidR="00294C0B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Г)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Две. Строгое задание результатов функционирования и моделирование внутренней структуры системы</w:t>
      </w:r>
    </w:p>
    <w:p w:rsidR="00294C0B" w:rsidRPr="00294C0B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</w:t>
      </w:r>
    </w:p>
    <w:p w:rsidR="002750EC" w:rsidRDefault="005A34B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9D075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УК-1 (УК-1.1)</w:t>
      </w:r>
    </w:p>
    <w:p w:rsidR="00294C0B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294C0B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10.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Укажите основные элементы </w:t>
      </w:r>
      <w:proofErr w:type="spellStart"/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нейропроцессора</w:t>
      </w:r>
      <w:proofErr w:type="spellEnd"/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?</w:t>
      </w:r>
    </w:p>
    <w:p w:rsidR="00294C0B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Рабочая матрица, теневая маска и </w:t>
      </w:r>
      <w:proofErr w:type="gramStart"/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векторное</w:t>
      </w:r>
      <w:proofErr w:type="gramEnd"/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АЛУ с буферами</w:t>
      </w:r>
    </w:p>
    <w:p w:rsidR="00294C0B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Рабочая матрица, теневая маска, </w:t>
      </w:r>
      <w:proofErr w:type="gramStart"/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векторное</w:t>
      </w:r>
      <w:proofErr w:type="gramEnd"/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АЛУ со стандартным набором арифметических и логических операций над парами 64-разрядных слов с буфером весовых коэффициентов (WFIFO) и буфером накопления результатов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(AFIFO)</w:t>
      </w:r>
    </w:p>
    <w:p w:rsidR="00294C0B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Рабочая матрица в виде операционного узла и </w:t>
      </w:r>
      <w:proofErr w:type="gramStart"/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векторное</w:t>
      </w:r>
      <w:proofErr w:type="gramEnd"/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АЛУ</w:t>
      </w:r>
    </w:p>
    <w:p w:rsidR="00294C0B" w:rsidRPr="0096155C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Рабочая матрица в виде операционного узла и теневая маска</w:t>
      </w:r>
    </w:p>
    <w:p w:rsidR="00294C0B" w:rsidRPr="00294C0B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ответ: Б</w:t>
      </w:r>
    </w:p>
    <w:p w:rsidR="002750EC" w:rsidRDefault="005A34B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9D075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УК-1 (УК-1.1)</w:t>
      </w:r>
    </w:p>
    <w:p w:rsidR="00294C0B" w:rsidRDefault="00294C0B" w:rsidP="00B160B0">
      <w:pPr>
        <w:spacing w:after="0" w:line="240" w:lineRule="auto"/>
        <w:ind w:firstLine="709"/>
        <w:jc w:val="both"/>
        <w:rPr>
          <w:i/>
          <w:iCs/>
        </w:rPr>
      </w:pPr>
    </w:p>
    <w:p w:rsidR="001653C0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11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Дайте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определение фрейма </w:t>
      </w:r>
    </w:p>
    <w:p w:rsidR="001653C0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абстрактный образ для представления некоего стереотипа восприятия;</w:t>
      </w:r>
    </w:p>
    <w:p w:rsidR="001653C0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ориентированный граф, вершины которого-понятия, а дуги-отношения между ними;</w:t>
      </w:r>
    </w:p>
    <w:p w:rsidR="001653C0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модели, основанные на классическом исчислении предикатов 1-го порядка</w:t>
      </w:r>
    </w:p>
    <w:p w:rsidR="001653C0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модель, основанная на правилах, позволяющая представить знания в виде предложений типа "если то действие"</w:t>
      </w:r>
    </w:p>
    <w:p w:rsidR="001653C0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</w:p>
    <w:p w:rsidR="002750EC" w:rsidRDefault="005A34B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9D075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УК-1 (УК-1.1)</w:t>
      </w:r>
    </w:p>
    <w:p w:rsidR="001653C0" w:rsidRPr="00294C0B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1653C0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Что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представляет собой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система знаний?</w:t>
      </w:r>
    </w:p>
    <w:p w:rsidR="001653C0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Совокупность данных</w:t>
      </w:r>
    </w:p>
    <w:p w:rsidR="001653C0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Структурируемая система данных</w:t>
      </w:r>
    </w:p>
    <w:p w:rsidR="001653C0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Совокупность связанных объектов</w:t>
      </w:r>
    </w:p>
    <w:p w:rsidR="001653C0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Множество связанных данных</w:t>
      </w:r>
    </w:p>
    <w:p w:rsidR="001653C0" w:rsidRPr="00294C0B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ответ: Б</w:t>
      </w:r>
    </w:p>
    <w:p w:rsidR="002750EC" w:rsidRDefault="005A34B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9D075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УК-1 (УК-1.1)</w:t>
      </w:r>
    </w:p>
    <w:p w:rsidR="001653C0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1653C0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Продукционная модель представления знаний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представляет собой</w:t>
      </w:r>
    </w:p>
    <w:p w:rsidR="001653C0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Классическое исчисление предикатов 1-го порядка представления предметной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области или задачи в виде набора аксиом.</w:t>
      </w:r>
    </w:p>
    <w:p w:rsidR="001653C0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Совокупность правил, позволяющая представить знания в виде предложений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типа "Если (условие), то (действие)"</w:t>
      </w:r>
    </w:p>
    <w:p w:rsidR="001653C0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Абстрактный образ для представления некоего стереотипа восприятия.</w:t>
      </w:r>
    </w:p>
    <w:p w:rsidR="001653C0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Ориентированный граф, вершины которого - понятия, а дуги - отношения между ними.</w:t>
      </w:r>
    </w:p>
    <w:p w:rsidR="001653C0" w:rsidRPr="00294C0B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ответ: Б</w:t>
      </w:r>
    </w:p>
    <w:p w:rsidR="002750EC" w:rsidRDefault="005A34B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9D075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УК-1 (УК-1.1)</w:t>
      </w:r>
    </w:p>
    <w:p w:rsidR="001653C0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1653C0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14.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Семантическая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сеть представления знаний - это</w:t>
      </w:r>
    </w:p>
    <w:p w:rsidR="001653C0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Совокупность правил, позволяющая представить знания в виде предложений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типа "Если (условие), то (действие)"</w:t>
      </w:r>
    </w:p>
    <w:p w:rsidR="001653C0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Классическое исчисление предикатов 1-го порядка представления предметной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области или задачи в виде набора аксиом</w:t>
      </w:r>
    </w:p>
    <w:p w:rsidR="001653C0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Абстрактный образ для представления некоего стереотипа восприятия</w:t>
      </w:r>
    </w:p>
    <w:p w:rsidR="001653C0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Ориентированный граф, вершины которого - понятия, а дуги - отношения между ними</w:t>
      </w:r>
    </w:p>
    <w:p w:rsidR="001653C0" w:rsidRPr="00294C0B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</w:t>
      </w:r>
    </w:p>
    <w:p w:rsidR="002750EC" w:rsidRDefault="005A34B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9D075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УК-1 (УК-1.1)</w:t>
      </w:r>
    </w:p>
    <w:p w:rsidR="001653C0" w:rsidRDefault="001653C0" w:rsidP="00B160B0">
      <w:pPr>
        <w:spacing w:after="0" w:line="240" w:lineRule="auto"/>
        <w:ind w:firstLine="709"/>
        <w:jc w:val="both"/>
        <w:rPr>
          <w:i/>
          <w:iCs/>
        </w:rPr>
      </w:pPr>
    </w:p>
    <w:p w:rsidR="001653C0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15.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Дайте определение продукционной модели -</w:t>
      </w:r>
    </w:p>
    <w:p w:rsidR="001653C0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абстрактный образ для представления некоего стереотипа восприятия;</w:t>
      </w:r>
    </w:p>
    <w:p w:rsidR="001653C0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ориентированный граф, вершины которого-понятия, а дуги-отношения между ними;</w:t>
      </w:r>
    </w:p>
    <w:p w:rsidR="001653C0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модели, основанные на классическом исчислении предикатов 1-го порядка</w:t>
      </w:r>
    </w:p>
    <w:p w:rsidR="001653C0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модель, основанная на правилах, позволяющая представить знания в виде предложений типа "если то действие"</w:t>
      </w:r>
    </w:p>
    <w:p w:rsidR="001653C0" w:rsidRPr="00294C0B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</w:t>
      </w:r>
    </w:p>
    <w:p w:rsidR="002750EC" w:rsidRDefault="005A34B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9D075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УК-1 (УК-1.1)</w:t>
      </w:r>
    </w:p>
    <w:p w:rsidR="001653C0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1653C0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16.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Каков с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остав машины вывода?</w:t>
      </w:r>
    </w:p>
    <w:p w:rsidR="001653C0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</w:t>
      </w:r>
      <w:r w:rsidR="001653C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Совокупность объектов и механизм логического вывода</w:t>
      </w:r>
    </w:p>
    <w:p w:rsidR="001653C0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</w:t>
      </w:r>
      <w:r w:rsidR="001653C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Совокупность правил, синтез методов с выводом результатов</w:t>
      </w:r>
    </w:p>
    <w:p w:rsidR="001653C0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</w:t>
      </w:r>
      <w:r w:rsidR="001653C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Совокупность атрибутов с механизмом логического вывода</w:t>
      </w:r>
    </w:p>
    <w:p w:rsidR="001653C0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</w:t>
      </w:r>
      <w:r w:rsidR="001653C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Механизм логического вывода и синтез методов</w:t>
      </w:r>
    </w:p>
    <w:p w:rsidR="00803AE3" w:rsidRPr="00294C0B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ответ: Б</w:t>
      </w:r>
    </w:p>
    <w:p w:rsidR="002750EC" w:rsidRDefault="005A34B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9D075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УК-1 (УК-1.1)</w:t>
      </w:r>
    </w:p>
    <w:p w:rsidR="00803AE3" w:rsidRPr="002750E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1653C0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17.</w:t>
      </w:r>
      <w:r w:rsidR="001653C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Да</w:t>
      </w:r>
      <w:r w:rsidR="001653C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йте понятие семантической сети </w:t>
      </w:r>
    </w:p>
    <w:p w:rsidR="001653C0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</w:t>
      </w:r>
      <w:r w:rsidR="001653C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абстрактный образ для представления некоего стереотипа восприятия;</w:t>
      </w:r>
    </w:p>
    <w:p w:rsidR="001653C0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</w:t>
      </w:r>
      <w:r w:rsidR="001653C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ориентированный граф, вершины которого-понятия, а дуги-отношения между ними;</w:t>
      </w:r>
    </w:p>
    <w:p w:rsidR="001653C0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</w:t>
      </w:r>
      <w:r w:rsidR="001653C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модели, основанные на классическом исчислении предикатов 1-го порядка</w:t>
      </w:r>
    </w:p>
    <w:p w:rsidR="001653C0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</w:t>
      </w:r>
      <w:r w:rsidR="001653C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модель, основанная на правилах, позволяющая представить знания в виде предложений типа «если то действие»</w:t>
      </w:r>
    </w:p>
    <w:p w:rsidR="00803AE3" w:rsidRPr="00294C0B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ответ: Б</w:t>
      </w:r>
    </w:p>
    <w:p w:rsidR="002750EC" w:rsidRDefault="005A34B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9D075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УК-1 (УК-1.1)</w:t>
      </w:r>
    </w:p>
    <w:p w:rsidR="00803AE3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1653C0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="00803A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8.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Дайте определени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е формальной логической модели </w:t>
      </w:r>
    </w:p>
    <w:p w:rsidR="001653C0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А) </w:t>
      </w:r>
      <w:r w:rsidR="001653C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абстрактный образ для представления некоего стереотипа восприятия;</w:t>
      </w:r>
    </w:p>
    <w:p w:rsidR="001653C0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Б)</w:t>
      </w:r>
      <w:r w:rsidR="001653C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ориентированный граф, вершины которого-понятия, а дуги-отношения между ними;</w:t>
      </w:r>
    </w:p>
    <w:p w:rsidR="001653C0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</w:t>
      </w:r>
      <w:r w:rsidR="001653C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модели, основанные на классическом исчислении предикатов 1-го порядка</w:t>
      </w:r>
    </w:p>
    <w:p w:rsidR="001653C0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</w:t>
      </w:r>
      <w:r w:rsidR="001653C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модель, основанная на правилах, позволяющая представить знания в виде предложений типа «если то действие»</w:t>
      </w:r>
    </w:p>
    <w:p w:rsidR="00803AE3" w:rsidRPr="00294C0B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</w:t>
      </w:r>
    </w:p>
    <w:p w:rsidR="002750EC" w:rsidRDefault="005A34B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9D075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УК-1 (УК-1.1)</w:t>
      </w:r>
    </w:p>
    <w:p w:rsidR="001653C0" w:rsidRDefault="001653C0" w:rsidP="00B160B0">
      <w:pPr>
        <w:spacing w:after="0" w:line="240" w:lineRule="auto"/>
        <w:ind w:firstLine="709"/>
        <w:jc w:val="both"/>
        <w:rPr>
          <w:i/>
          <w:iCs/>
        </w:rPr>
      </w:pPr>
    </w:p>
    <w:p w:rsidR="001653C0" w:rsidRPr="0096155C" w:rsidRDefault="001653C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="00803A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9.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Прогнозирование - это</w:t>
      </w:r>
    </w:p>
    <w:p w:rsidR="001653C0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</w:t>
      </w:r>
      <w:r w:rsidR="001653C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Предсказание последствий некоторых событий или явлений на основании имеющихся данных</w:t>
      </w:r>
    </w:p>
    <w:p w:rsidR="001653C0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</w:t>
      </w:r>
      <w:r w:rsidR="001653C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Анализ отклонения некоторых событий или явлений</w:t>
      </w:r>
    </w:p>
    <w:p w:rsidR="001653C0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</w:t>
      </w:r>
      <w:r w:rsidR="001653C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Формирование ожидаемых изменений данных</w:t>
      </w:r>
    </w:p>
    <w:p w:rsidR="001653C0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</w:t>
      </w:r>
      <w:r w:rsidR="001653C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Процесс соотнесения объекта с некоторым известным классом объектов</w:t>
      </w:r>
    </w:p>
    <w:p w:rsidR="00803AE3" w:rsidRPr="00294C0B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</w:p>
    <w:p w:rsidR="002750EC" w:rsidRDefault="005A34B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9D075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УК-1 (УК-1.1)</w:t>
      </w:r>
    </w:p>
    <w:p w:rsidR="00803AE3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1653C0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20.</w:t>
      </w:r>
      <w:r w:rsidR="001653C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Диагностика - это</w:t>
      </w:r>
    </w:p>
    <w:p w:rsidR="001653C0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</w:t>
      </w:r>
      <w:r w:rsidR="001653C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Процесс соотнесения объекта с некоторым известным классом объектов</w:t>
      </w:r>
    </w:p>
    <w:p w:rsidR="001653C0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</w:t>
      </w:r>
      <w:r w:rsidR="001653C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Обнаружение неисправностей в некоторых системах</w:t>
      </w:r>
    </w:p>
    <w:p w:rsidR="001653C0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</w:t>
      </w:r>
      <w:r w:rsidR="001653C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Отклонение некоторых технических параметров от нормы</w:t>
      </w:r>
    </w:p>
    <w:p w:rsidR="001653C0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</w:t>
      </w:r>
      <w:r w:rsidR="001653C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Анализ отклонения технических параметров от заданных с целью определения неисправности</w:t>
      </w:r>
      <w:proofErr w:type="gramEnd"/>
    </w:p>
    <w:p w:rsidR="00803AE3" w:rsidRPr="00294C0B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</w:t>
      </w:r>
    </w:p>
    <w:p w:rsidR="002750EC" w:rsidRDefault="005A34B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9D075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УК-1 (УК-1.1)</w:t>
      </w:r>
    </w:p>
    <w:p w:rsidR="00803AE3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1653C0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21.</w:t>
      </w:r>
      <w:r w:rsidR="001653C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Какие бывают нейроны?</w:t>
      </w:r>
    </w:p>
    <w:p w:rsidR="001653C0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</w:t>
      </w:r>
      <w:r w:rsidR="001653C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Рецепторные и промежуточные</w:t>
      </w:r>
    </w:p>
    <w:p w:rsidR="001653C0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</w:t>
      </w:r>
      <w:r w:rsidR="001653C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1653C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Эффекторные</w:t>
      </w:r>
      <w:proofErr w:type="spellEnd"/>
      <w:r w:rsidR="001653C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рецепторные</w:t>
      </w:r>
    </w:p>
    <w:p w:rsidR="001653C0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</w:t>
      </w:r>
      <w:r w:rsidR="001653C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Промежуточные и </w:t>
      </w:r>
      <w:proofErr w:type="spellStart"/>
      <w:r w:rsidR="001653C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эффекторные</w:t>
      </w:r>
      <w:proofErr w:type="spellEnd"/>
    </w:p>
    <w:p w:rsidR="001653C0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</w:t>
      </w:r>
      <w:r w:rsidR="001653C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Рецепторные, </w:t>
      </w:r>
      <w:proofErr w:type="spellStart"/>
      <w:r w:rsidR="001653C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эффекторные</w:t>
      </w:r>
      <w:proofErr w:type="spellEnd"/>
      <w:r w:rsidR="001653C0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промежуточные</w:t>
      </w:r>
    </w:p>
    <w:p w:rsidR="00803AE3" w:rsidRPr="00294C0B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</w:t>
      </w:r>
    </w:p>
    <w:p w:rsidR="002750EC" w:rsidRDefault="005A34B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9D075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УК-1 (УК-1.1)</w:t>
      </w:r>
    </w:p>
    <w:p w:rsidR="001653C0" w:rsidRDefault="001653C0" w:rsidP="00B160B0">
      <w:pPr>
        <w:spacing w:after="0" w:line="240" w:lineRule="auto"/>
        <w:ind w:firstLine="709"/>
        <w:jc w:val="both"/>
        <w:rPr>
          <w:i/>
          <w:iCs/>
        </w:rPr>
      </w:pPr>
    </w:p>
    <w:p w:rsidR="00294C0B" w:rsidRPr="00B160B0" w:rsidRDefault="00294C0B" w:rsidP="00B160B0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 w:rsidRPr="00B160B0">
        <w:rPr>
          <w:rFonts w:ascii="Times New Roman" w:hAnsi="Times New Roman"/>
          <w:i/>
          <w:iCs/>
          <w:sz w:val="28"/>
          <w:szCs w:val="28"/>
        </w:rPr>
        <w:t xml:space="preserve">Выберите все правильные варианты ответов </w:t>
      </w:r>
    </w:p>
    <w:p w:rsidR="00704608" w:rsidRDefault="00704608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803AE3" w:rsidRPr="0096155C" w:rsidRDefault="002750EC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22</w:t>
      </w:r>
      <w:r w:rsidR="00803A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="00803AE3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 чего зависит поведение нейронной сети:</w:t>
      </w:r>
    </w:p>
    <w:p w:rsidR="00803AE3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 формы функции возбуждения</w:t>
      </w:r>
    </w:p>
    <w:p w:rsidR="00803AE3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 весовых коэффициентов</w:t>
      </w:r>
    </w:p>
    <w:p w:rsidR="00803AE3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 количества нейронов</w:t>
      </w:r>
    </w:p>
    <w:p w:rsidR="00803AE3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 используемой биологической модели</w:t>
      </w:r>
    </w:p>
    <w:p w:rsidR="00803AE3" w:rsidRPr="00803AE3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03A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Правильные ответы: А, Б</w:t>
      </w:r>
    </w:p>
    <w:p w:rsidR="002750EC" w:rsidRDefault="005A34B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Компетенции (индикаторы): </w:t>
      </w:r>
      <w:r w:rsidR="009D075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УК-1 (УК-1.1)</w:t>
      </w:r>
    </w:p>
    <w:p w:rsidR="00803AE3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803AE3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</w:t>
      </w:r>
      <w:r w:rsidR="002750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</w:t>
      </w:r>
      <w:r w:rsidR="007859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Перечислите свойства </w:t>
      </w:r>
      <w:proofErr w:type="spellStart"/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нейросетей</w:t>
      </w:r>
      <w:proofErr w:type="spellEnd"/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</w:p>
    <w:p w:rsidR="00803AE3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отказоустойчивость</w:t>
      </w:r>
    </w:p>
    <w:p w:rsidR="00803AE3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способность к обучению</w:t>
      </w:r>
    </w:p>
    <w:p w:rsidR="00803AE3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высокая работоспособность</w:t>
      </w:r>
    </w:p>
    <w:p w:rsidR="00803AE3" w:rsidRPr="0096155C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высокая точность</w:t>
      </w:r>
    </w:p>
    <w:p w:rsidR="00803AE3" w:rsidRPr="0096155C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Д)</w:t>
      </w:r>
      <w:r w:rsidR="00803AE3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способность находить решение</w:t>
      </w:r>
    </w:p>
    <w:p w:rsidR="00803AE3" w:rsidRPr="00803AE3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03A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Правильные ответы: А, Б</w:t>
      </w:r>
      <w:r w:rsidR="007859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Д</w:t>
      </w:r>
    </w:p>
    <w:p w:rsidR="002750EC" w:rsidRDefault="005A34B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9D075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УК-1 (УК-1.1)</w:t>
      </w:r>
    </w:p>
    <w:p w:rsidR="00803AE3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803AE3" w:rsidRPr="0096155C" w:rsidRDefault="002750EC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24</w:t>
      </w:r>
      <w:r w:rsidR="007859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="00803AE3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При </w:t>
      </w:r>
      <w:proofErr w:type="gramStart"/>
      <w:r w:rsidR="00803AE3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выполнении</w:t>
      </w:r>
      <w:proofErr w:type="gramEnd"/>
      <w:r w:rsidR="00803AE3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каких условий компьютерную программу можно назвать экспертом?</w:t>
      </w:r>
    </w:p>
    <w:p w:rsidR="00803AE3" w:rsidRPr="0096155C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А) </w:t>
      </w:r>
      <w:r w:rsidR="00803AE3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программа должна обладать знаниями</w:t>
      </w:r>
    </w:p>
    <w:p w:rsidR="00803AE3" w:rsidRPr="0096155C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Б) </w:t>
      </w:r>
      <w:r w:rsidR="00803AE3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программа, обладающая знаниями, сконцентрированными на определенную область</w:t>
      </w:r>
    </w:p>
    <w:p w:rsidR="00803AE3" w:rsidRPr="0096155C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</w:t>
      </w:r>
      <w:r w:rsidR="00803AE3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программа, обладающая случайно накопленными знаниями</w:t>
      </w:r>
    </w:p>
    <w:p w:rsidR="00803AE3" w:rsidRPr="0096155C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</w:t>
      </w:r>
      <w:r w:rsidR="00803AE3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программа, обладающая знаниями, из которых не вытекает решение проблемы</w:t>
      </w:r>
    </w:p>
    <w:p w:rsidR="00803AE3" w:rsidRPr="0096155C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Д)</w:t>
      </w:r>
      <w:r w:rsidR="00803AE3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программа, обладающая знаниями, из которых вытекает решение проблемы</w:t>
      </w:r>
    </w:p>
    <w:p w:rsidR="0078597D" w:rsidRPr="00803AE3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03A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Правильные ответы: А, Б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Д</w:t>
      </w:r>
    </w:p>
    <w:p w:rsidR="002750EC" w:rsidRDefault="005A34B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9D075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УК-1 (УК-1.1)</w:t>
      </w:r>
    </w:p>
    <w:p w:rsidR="00803AE3" w:rsidRDefault="00803AE3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D80CB9" w:rsidRPr="0096155C" w:rsidRDefault="002750EC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25</w:t>
      </w:r>
      <w:r w:rsidR="007859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="00D80CB9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Какими характерными особенностями обладают системы искусственного интеллекта?</w:t>
      </w:r>
    </w:p>
    <w:p w:rsidR="00D80CB9" w:rsidRPr="0096155C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</w:t>
      </w:r>
      <w:r w:rsidR="00D80CB9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обработка данных в символьной форме</w:t>
      </w:r>
    </w:p>
    <w:p w:rsidR="00D80CB9" w:rsidRPr="0096155C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</w:t>
      </w:r>
      <w:r w:rsidR="00D80CB9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обработка данных в числовом формате</w:t>
      </w:r>
    </w:p>
    <w:p w:rsidR="00D80CB9" w:rsidRPr="0096155C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</w:t>
      </w:r>
      <w:r w:rsidR="00D80CB9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присутствие четкого алгоритма</w:t>
      </w:r>
    </w:p>
    <w:p w:rsidR="00D80CB9" w:rsidRPr="0096155C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Д)</w:t>
      </w:r>
      <w:r w:rsidR="00D80CB9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необходимость выбора между многими вариантами</w:t>
      </w:r>
    </w:p>
    <w:p w:rsidR="00294C0B" w:rsidRPr="00294C0B" w:rsidRDefault="007C168A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</w:t>
      </w: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ответ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ы</w:t>
      </w:r>
      <w:r w:rsidR="00294C0B"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: </w:t>
      </w:r>
      <w:r w:rsid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А, </w:t>
      </w:r>
      <w:r w:rsidR="007859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</w:t>
      </w:r>
    </w:p>
    <w:p w:rsidR="002750EC" w:rsidRDefault="005A34B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9D075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УК-1 (УК-1.1)</w:t>
      </w:r>
    </w:p>
    <w:p w:rsidR="00294C0B" w:rsidRDefault="00294C0B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803AE3" w:rsidRPr="0096155C" w:rsidRDefault="002750EC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26</w:t>
      </w:r>
      <w:r w:rsidR="007859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="00803AE3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Перечислите признаки, которыми должна обладать задача, чтобы была применена</w:t>
      </w:r>
      <w:r w:rsidR="00803A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803AE3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нейронная сеть:</w:t>
      </w:r>
    </w:p>
    <w:p w:rsidR="00803AE3" w:rsidRPr="0096155C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</w:t>
      </w:r>
      <w:r w:rsidR="00803AE3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отсутствие алгоритма</w:t>
      </w:r>
    </w:p>
    <w:p w:rsidR="00803AE3" w:rsidRPr="0096155C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</w:t>
      </w:r>
      <w:r w:rsidR="00803AE3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не большой объем информации</w:t>
      </w:r>
    </w:p>
    <w:p w:rsidR="00803AE3" w:rsidRPr="0096155C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</w:t>
      </w:r>
      <w:r w:rsidR="00803AE3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накоплено достаточно много примеров</w:t>
      </w:r>
    </w:p>
    <w:p w:rsidR="00803AE3" w:rsidRPr="0096155C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</w:t>
      </w:r>
      <w:r w:rsidR="00803AE3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полные данные</w:t>
      </w:r>
    </w:p>
    <w:p w:rsidR="00803AE3" w:rsidRPr="0096155C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Д)</w:t>
      </w:r>
      <w:r w:rsidR="00803AE3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противоречивые данные</w:t>
      </w:r>
    </w:p>
    <w:p w:rsidR="0078597D" w:rsidRPr="00294C0B" w:rsidRDefault="007C168A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</w:t>
      </w: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ответ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ы</w:t>
      </w:r>
      <w:r w:rsidR="0078597D"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: </w:t>
      </w:r>
      <w:r w:rsidR="007859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А, В, Д</w:t>
      </w:r>
    </w:p>
    <w:p w:rsidR="002750EC" w:rsidRDefault="005A34B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9D075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УК-1 (УК-1.1)</w:t>
      </w:r>
    </w:p>
    <w:p w:rsidR="0078597D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803AE3" w:rsidRPr="0096155C" w:rsidRDefault="002750EC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27</w:t>
      </w:r>
      <w:r w:rsidR="007859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="00803AE3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Перечислите основные типы топологии нейронных сетей:</w:t>
      </w:r>
    </w:p>
    <w:p w:rsidR="00803AE3" w:rsidRPr="0096155C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</w:t>
      </w:r>
      <w:r w:rsidR="00803AE3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параллельное распространение</w:t>
      </w:r>
    </w:p>
    <w:p w:rsidR="00803AE3" w:rsidRPr="0096155C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Б)</w:t>
      </w:r>
      <w:r w:rsidR="00803AE3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прямое распространение</w:t>
      </w:r>
    </w:p>
    <w:p w:rsidR="00803AE3" w:rsidRPr="0096155C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</w:t>
      </w:r>
      <w:r w:rsidR="00803AE3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обратное распространение</w:t>
      </w:r>
    </w:p>
    <w:p w:rsidR="00803AE3" w:rsidRPr="0096155C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Д)</w:t>
      </w:r>
      <w:r w:rsidR="00803AE3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803AE3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сигмоидальное</w:t>
      </w:r>
      <w:proofErr w:type="spellEnd"/>
      <w:r w:rsidR="00803AE3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распространение</w:t>
      </w:r>
    </w:p>
    <w:p w:rsidR="0078597D" w:rsidRPr="00294C0B" w:rsidRDefault="007C168A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</w:t>
      </w: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ответ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ы</w:t>
      </w:r>
      <w:r w:rsidR="0078597D"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: </w:t>
      </w:r>
      <w:proofErr w:type="gramStart"/>
      <w:r w:rsidR="007859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</w:t>
      </w:r>
      <w:proofErr w:type="gramEnd"/>
      <w:r w:rsidR="007859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В</w:t>
      </w:r>
    </w:p>
    <w:p w:rsidR="002750EC" w:rsidRDefault="005A34B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9D075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УК-1 (УК-1.1)</w:t>
      </w:r>
    </w:p>
    <w:p w:rsidR="0078597D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803AE3" w:rsidRPr="0096155C" w:rsidRDefault="002750EC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28</w:t>
      </w:r>
      <w:r w:rsidR="007859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="00803AE3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Перечислите критерии доступа к представлению знаний:</w:t>
      </w:r>
    </w:p>
    <w:p w:rsidR="00803AE3" w:rsidRPr="0096155C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</w:t>
      </w:r>
      <w:r w:rsidR="00803AE3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статистическая модель</w:t>
      </w:r>
    </w:p>
    <w:p w:rsidR="00803AE3" w:rsidRPr="0096155C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</w:t>
      </w:r>
      <w:r w:rsidR="00803AE3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логическая адекватность</w:t>
      </w:r>
    </w:p>
    <w:p w:rsidR="00803AE3" w:rsidRPr="0096155C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</w:t>
      </w:r>
      <w:r w:rsidR="00803AE3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эвристическая мощность</w:t>
      </w:r>
    </w:p>
    <w:p w:rsidR="00803AE3" w:rsidRPr="0096155C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</w:t>
      </w:r>
      <w:r w:rsidR="00803AE3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естественность новации</w:t>
      </w:r>
    </w:p>
    <w:p w:rsidR="00803AE3" w:rsidRPr="0096155C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Д)</w:t>
      </w:r>
      <w:r w:rsidR="00803AE3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символические вычисления</w:t>
      </w:r>
    </w:p>
    <w:p w:rsidR="0078597D" w:rsidRPr="00294C0B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</w:t>
      </w:r>
      <w:r w:rsidR="007C16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</w:t>
      </w: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ответ</w:t>
      </w:r>
      <w:r w:rsidR="007C16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ы</w:t>
      </w: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: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В, Г</w:t>
      </w:r>
    </w:p>
    <w:p w:rsidR="002750EC" w:rsidRDefault="005A34B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9D075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УК-1 (УК-1.1)</w:t>
      </w:r>
    </w:p>
    <w:p w:rsidR="0078597D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154B5" w:rsidRPr="0096155C" w:rsidRDefault="002750EC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29</w:t>
      </w:r>
      <w:r w:rsidR="007859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="00F154B5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Что собой представляют знания </w:t>
      </w:r>
    </w:p>
    <w:p w:rsidR="00F154B5" w:rsidRPr="0096155C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</w:t>
      </w:r>
      <w:r w:rsidR="00F154B5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знания в памяти человека как результат мышления</w:t>
      </w:r>
    </w:p>
    <w:p w:rsidR="00F154B5" w:rsidRPr="0096155C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</w:t>
      </w:r>
      <w:r w:rsidR="00F154B5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закономерности предметной области, полученные в результате практической деятельности</w:t>
      </w:r>
    </w:p>
    <w:p w:rsidR="00F154B5" w:rsidRPr="0096155C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</w:t>
      </w:r>
      <w:r w:rsidR="00F154B5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знания, описанные на языках представления</w:t>
      </w:r>
    </w:p>
    <w:p w:rsidR="00F154B5" w:rsidRPr="0096155C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</w:t>
      </w:r>
      <w:r w:rsidR="00F154B5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отдельные факты, характеризующие объекты</w:t>
      </w:r>
    </w:p>
    <w:p w:rsidR="00F154B5" w:rsidRPr="0096155C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Д)</w:t>
      </w:r>
      <w:r w:rsidR="00F154B5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базы данных на машинных носителях</w:t>
      </w:r>
    </w:p>
    <w:p w:rsidR="0078597D" w:rsidRPr="00294C0B" w:rsidRDefault="007C168A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</w:t>
      </w: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ответ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ы</w:t>
      </w:r>
      <w:r w:rsidR="0078597D"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: </w:t>
      </w:r>
      <w:r w:rsidR="007859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А, Б, В</w:t>
      </w:r>
    </w:p>
    <w:p w:rsidR="002750EC" w:rsidRDefault="005A34B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9D075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УК-1 (УК-1.1)</w:t>
      </w:r>
    </w:p>
    <w:p w:rsidR="00F154B5" w:rsidRPr="0096155C" w:rsidRDefault="00F154B5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154B5" w:rsidRPr="0096155C" w:rsidRDefault="002750EC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30</w:t>
      </w:r>
      <w:r w:rsidR="00803A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="00F154B5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Перечислите отличительные признаки, которыми обладают экспертные системы:</w:t>
      </w:r>
    </w:p>
    <w:p w:rsidR="00F154B5" w:rsidRPr="0096155C" w:rsidRDefault="007C168A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</w:t>
      </w:r>
      <w:r w:rsidR="00F154B5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моделирование механизма мышления человека применительно к решению задач</w:t>
      </w:r>
    </w:p>
    <w:p w:rsidR="00F154B5" w:rsidRPr="0096155C" w:rsidRDefault="007C168A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</w:t>
      </w:r>
      <w:r w:rsidR="00F154B5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моделирование математического механизма решения задач</w:t>
      </w:r>
    </w:p>
    <w:p w:rsidR="00F154B5" w:rsidRPr="0096155C" w:rsidRDefault="007C168A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</w:t>
      </w:r>
      <w:r w:rsidR="00F154B5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формирование определенных соображений и выводов, основываясь на знаниях</w:t>
      </w:r>
    </w:p>
    <w:p w:rsidR="00F154B5" w:rsidRPr="0096155C" w:rsidRDefault="007C168A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</w:t>
      </w:r>
      <w:r w:rsidR="00F154B5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моделирование физической природы определенной проблемной области</w:t>
      </w:r>
    </w:p>
    <w:p w:rsidR="00F154B5" w:rsidRPr="0096155C" w:rsidRDefault="007C168A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Д)</w:t>
      </w:r>
      <w:r w:rsidR="00F154B5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применение эвристических и приближенных методов при решении задач</w:t>
      </w:r>
    </w:p>
    <w:p w:rsidR="007C168A" w:rsidRPr="00294C0B" w:rsidRDefault="007C168A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</w:t>
      </w: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ответ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ы</w:t>
      </w:r>
      <w:r w:rsidRPr="00294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А, В, Д</w:t>
      </w:r>
    </w:p>
    <w:p w:rsidR="002750EC" w:rsidRDefault="005A34B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9D075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УК-1 (УК-1.1)</w:t>
      </w:r>
    </w:p>
    <w:p w:rsidR="00803AE3" w:rsidRDefault="00803AE3" w:rsidP="00F154B5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78597D" w:rsidRPr="001F31F1" w:rsidRDefault="0078597D" w:rsidP="001F31F1">
      <w:pPr>
        <w:pStyle w:val="4"/>
      </w:pPr>
      <w:r w:rsidRPr="001F31F1">
        <w:t>Задания закрытого типа на установление соответствия</w:t>
      </w:r>
    </w:p>
    <w:p w:rsidR="007C168A" w:rsidRPr="007C168A" w:rsidRDefault="007C168A" w:rsidP="00B160B0">
      <w:pPr>
        <w:pStyle w:val="Default"/>
        <w:ind w:firstLine="709"/>
        <w:rPr>
          <w:sz w:val="28"/>
          <w:szCs w:val="28"/>
        </w:rPr>
      </w:pPr>
      <w:r w:rsidRPr="007C168A">
        <w:rPr>
          <w:i/>
          <w:iCs/>
          <w:sz w:val="28"/>
          <w:szCs w:val="28"/>
        </w:rPr>
        <w:t xml:space="preserve">Установите правильное соответствие. </w:t>
      </w:r>
    </w:p>
    <w:p w:rsidR="007C168A" w:rsidRPr="007C168A" w:rsidRDefault="007C168A" w:rsidP="00B160B0">
      <w:pPr>
        <w:tabs>
          <w:tab w:val="left" w:pos="708"/>
          <w:tab w:val="center" w:pos="4677"/>
          <w:tab w:val="right" w:pos="935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C168A">
        <w:rPr>
          <w:rFonts w:ascii="Times New Roman" w:hAnsi="Times New Roman"/>
          <w:i/>
          <w:iCs/>
          <w:sz w:val="28"/>
          <w:szCs w:val="28"/>
        </w:rPr>
        <w:t xml:space="preserve">Каждому элементу левого столбца соответствует только один элемент правого столбца. </w:t>
      </w:r>
    </w:p>
    <w:p w:rsidR="007C168A" w:rsidRDefault="007C168A" w:rsidP="00B160B0">
      <w:pPr>
        <w:tabs>
          <w:tab w:val="left" w:pos="708"/>
          <w:tab w:val="center" w:pos="4677"/>
          <w:tab w:val="right" w:pos="935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7C168A" w:rsidRPr="000C2DA3" w:rsidRDefault="007C168A" w:rsidP="00B160B0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lastRenderedPageBreak/>
        <w:t>1</w:t>
      </w:r>
      <w:r w:rsidR="002750EC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.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</w:t>
      </w:r>
      <w:r w:rsidRPr="000C2DA3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Найдите соответствия свойствам в левом столбце таблицы, присущи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е</w:t>
      </w:r>
      <w:r w:rsidRPr="000C2DA3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знаниям из прав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ого</w:t>
      </w:r>
      <w:r w:rsidRPr="000C2DA3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столбц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а</w:t>
      </w:r>
    </w:p>
    <w:tbl>
      <w:tblPr>
        <w:tblW w:w="0" w:type="auto"/>
        <w:tblLook w:val="04A0"/>
      </w:tblPr>
      <w:tblGrid>
        <w:gridCol w:w="1951"/>
        <w:gridCol w:w="7620"/>
      </w:tblGrid>
      <w:tr w:rsidR="007C168A" w:rsidRPr="0096155C" w:rsidTr="0085604F">
        <w:tc>
          <w:tcPr>
            <w:tcW w:w="1951" w:type="dxa"/>
          </w:tcPr>
          <w:p w:rsidR="007C168A" w:rsidRPr="0096155C" w:rsidRDefault="007C168A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1) </w:t>
            </w:r>
            <w:r w:rsidRPr="0096155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омонимия</w:t>
            </w:r>
          </w:p>
        </w:tc>
        <w:tc>
          <w:tcPr>
            <w:tcW w:w="7620" w:type="dxa"/>
          </w:tcPr>
          <w:p w:rsidR="007C168A" w:rsidRPr="0096155C" w:rsidRDefault="007C168A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А) </w:t>
            </w:r>
            <w:r w:rsidRPr="0096155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коса: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96155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девичья; песчаная; острая</w:t>
            </w:r>
          </w:p>
        </w:tc>
      </w:tr>
      <w:tr w:rsidR="007C168A" w:rsidRPr="0096155C" w:rsidTr="0085604F">
        <w:tc>
          <w:tcPr>
            <w:tcW w:w="1951" w:type="dxa"/>
          </w:tcPr>
          <w:p w:rsidR="007C168A" w:rsidRPr="0096155C" w:rsidRDefault="007C168A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2) </w:t>
            </w:r>
            <w:r w:rsidRPr="0096155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синонимия</w:t>
            </w:r>
          </w:p>
        </w:tc>
        <w:tc>
          <w:tcPr>
            <w:tcW w:w="7620" w:type="dxa"/>
          </w:tcPr>
          <w:p w:rsidR="007C168A" w:rsidRPr="0096155C" w:rsidRDefault="007C168A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Б) «</w:t>
            </w:r>
            <w:r w:rsidRPr="0096155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преподаватель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96155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читает лекцию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» и «студенты слушают лекцию»</w:t>
            </w:r>
          </w:p>
        </w:tc>
      </w:tr>
    </w:tbl>
    <w:p w:rsidR="007C168A" w:rsidRDefault="007C168A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C16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 1</w:t>
      </w:r>
      <w:r w:rsidRPr="007C16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А, 2Б</w:t>
      </w:r>
    </w:p>
    <w:p w:rsidR="002750EC" w:rsidRDefault="005A34B0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9D075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УК-1 (УК-1.1)</w:t>
      </w:r>
    </w:p>
    <w:p w:rsidR="007C168A" w:rsidRPr="007C168A" w:rsidRDefault="007C168A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78597D" w:rsidRPr="0096155C" w:rsidRDefault="007C168A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</w:t>
      </w:r>
      <w:r w:rsidR="002750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="007859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78597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Целью построения систем, указанных в левой колонке, является предложение из правой колонки</w:t>
      </w:r>
    </w:p>
    <w:tbl>
      <w:tblPr>
        <w:tblW w:w="0" w:type="auto"/>
        <w:tblLook w:val="04A0"/>
      </w:tblPr>
      <w:tblGrid>
        <w:gridCol w:w="3369"/>
        <w:gridCol w:w="6378"/>
      </w:tblGrid>
      <w:tr w:rsidR="0078597D" w:rsidRPr="0096155C" w:rsidTr="0085604F">
        <w:tc>
          <w:tcPr>
            <w:tcW w:w="3369" w:type="dxa"/>
          </w:tcPr>
          <w:p w:rsidR="0078597D" w:rsidRPr="0096155C" w:rsidRDefault="0078597D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1) </w:t>
            </w:r>
            <w:r w:rsidRPr="0096155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Интеллектуальных информационных систем или систем, основанных на знаниях</w:t>
            </w:r>
          </w:p>
        </w:tc>
        <w:tc>
          <w:tcPr>
            <w:tcW w:w="6378" w:type="dxa"/>
          </w:tcPr>
          <w:p w:rsidR="0078597D" w:rsidRPr="0096155C" w:rsidRDefault="0078597D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А) </w:t>
            </w:r>
            <w:r w:rsidRPr="0096155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Выявление, исследование и применение знаний высококвалифицированных экспертов для решения сложных задач, возникающих на практике</w:t>
            </w:r>
          </w:p>
        </w:tc>
      </w:tr>
      <w:tr w:rsidR="0078597D" w:rsidRPr="0096155C" w:rsidTr="0085604F">
        <w:tc>
          <w:tcPr>
            <w:tcW w:w="3369" w:type="dxa"/>
          </w:tcPr>
          <w:p w:rsidR="0078597D" w:rsidRPr="0096155C" w:rsidRDefault="0078597D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2) </w:t>
            </w:r>
            <w:r w:rsidRPr="0096155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Генерации и распознавания речи</w:t>
            </w:r>
          </w:p>
        </w:tc>
        <w:tc>
          <w:tcPr>
            <w:tcW w:w="6378" w:type="dxa"/>
          </w:tcPr>
          <w:p w:rsidR="0078597D" w:rsidRPr="0096155C" w:rsidRDefault="0078597D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Б) </w:t>
            </w:r>
            <w:r w:rsidRPr="0096155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Повышение скорости ввода информации в ЭВМ, разгрузка зрения и рук, а также для реализации речевого общения на значительном расстоянии</w:t>
            </w:r>
          </w:p>
        </w:tc>
      </w:tr>
      <w:tr w:rsidR="0078597D" w:rsidRPr="0096155C" w:rsidTr="0085604F">
        <w:tc>
          <w:tcPr>
            <w:tcW w:w="3369" w:type="dxa"/>
          </w:tcPr>
          <w:p w:rsidR="0078597D" w:rsidRPr="0096155C" w:rsidRDefault="0078597D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3) </w:t>
            </w:r>
            <w:r w:rsidRPr="0096155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Естественно-языковых интерфейсов и машинного перевода</w:t>
            </w:r>
          </w:p>
        </w:tc>
        <w:tc>
          <w:tcPr>
            <w:tcW w:w="6378" w:type="dxa"/>
          </w:tcPr>
          <w:p w:rsidR="0078597D" w:rsidRPr="0096155C" w:rsidRDefault="0078597D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В) </w:t>
            </w:r>
            <w:r w:rsidRPr="0096155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Реализация процесса общения человека с компьютером на естественном языке (системы </w:t>
            </w:r>
            <w:proofErr w:type="spellStart"/>
            <w:proofErr w:type="gramStart"/>
            <w:r w:rsidRPr="0096155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ЕЯ-общения</w:t>
            </w:r>
            <w:proofErr w:type="spellEnd"/>
            <w:proofErr w:type="gramEnd"/>
            <w:r w:rsidRPr="0096155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</w:tr>
      <w:tr w:rsidR="0078597D" w:rsidRPr="0096155C" w:rsidTr="0085604F">
        <w:tc>
          <w:tcPr>
            <w:tcW w:w="3369" w:type="dxa"/>
          </w:tcPr>
          <w:p w:rsidR="0078597D" w:rsidRPr="0096155C" w:rsidRDefault="0078597D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4) </w:t>
            </w:r>
            <w:r w:rsidRPr="0096155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Обработки визуальной информации</w:t>
            </w:r>
          </w:p>
        </w:tc>
        <w:tc>
          <w:tcPr>
            <w:tcW w:w="6378" w:type="dxa"/>
          </w:tcPr>
          <w:p w:rsidR="0078597D" w:rsidRPr="0096155C" w:rsidRDefault="0078597D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Г) </w:t>
            </w:r>
            <w:r w:rsidRPr="0096155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Решение задачи обработки, анализа и синтеза изображений</w:t>
            </w:r>
          </w:p>
        </w:tc>
      </w:tr>
      <w:tr w:rsidR="0078597D" w:rsidRPr="0096155C" w:rsidTr="0085604F">
        <w:tc>
          <w:tcPr>
            <w:tcW w:w="3369" w:type="dxa"/>
          </w:tcPr>
          <w:p w:rsidR="0078597D" w:rsidRPr="0096155C" w:rsidRDefault="0078597D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5) </w:t>
            </w:r>
            <w:r w:rsidRPr="0096155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Обучения и самообучения</w:t>
            </w:r>
          </w:p>
        </w:tc>
        <w:tc>
          <w:tcPr>
            <w:tcW w:w="6378" w:type="dxa"/>
          </w:tcPr>
          <w:p w:rsidR="0078597D" w:rsidRPr="0096155C" w:rsidRDefault="0078597D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Д) </w:t>
            </w:r>
            <w:r w:rsidRPr="0096155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Автоматическое накопление и формирование знаний с использованием процедур анализа и обобщения данных</w:t>
            </w:r>
          </w:p>
        </w:tc>
      </w:tr>
      <w:tr w:rsidR="0078597D" w:rsidRPr="0096155C" w:rsidTr="0085604F">
        <w:tc>
          <w:tcPr>
            <w:tcW w:w="3369" w:type="dxa"/>
          </w:tcPr>
          <w:p w:rsidR="0078597D" w:rsidRPr="0096155C" w:rsidRDefault="0078597D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6) </w:t>
            </w:r>
            <w:r w:rsidRPr="0096155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Распознавания образов</w:t>
            </w:r>
          </w:p>
        </w:tc>
        <w:tc>
          <w:tcPr>
            <w:tcW w:w="6378" w:type="dxa"/>
          </w:tcPr>
          <w:p w:rsidR="0078597D" w:rsidRPr="0096155C" w:rsidRDefault="0078597D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Е) </w:t>
            </w:r>
            <w:r w:rsidRPr="0096155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Отнесение объектов к определенным классам</w:t>
            </w:r>
          </w:p>
        </w:tc>
      </w:tr>
      <w:tr w:rsidR="0078597D" w:rsidRPr="0096155C" w:rsidTr="0085604F">
        <w:tc>
          <w:tcPr>
            <w:tcW w:w="3369" w:type="dxa"/>
          </w:tcPr>
          <w:p w:rsidR="0078597D" w:rsidRPr="0096155C" w:rsidRDefault="0078597D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7) </w:t>
            </w:r>
            <w:r w:rsidRPr="0096155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Игры и машинное творчество</w:t>
            </w:r>
          </w:p>
        </w:tc>
        <w:tc>
          <w:tcPr>
            <w:tcW w:w="6378" w:type="dxa"/>
          </w:tcPr>
          <w:p w:rsidR="0078597D" w:rsidRPr="0096155C" w:rsidRDefault="0078597D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Ж) </w:t>
            </w:r>
            <w:r w:rsidRPr="0096155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Создание интеллектуальных компьютерных игр, которые предоставляют мощный арсенал разнообразных средств, используемых для обучения</w:t>
            </w:r>
          </w:p>
        </w:tc>
      </w:tr>
    </w:tbl>
    <w:p w:rsidR="0078597D" w:rsidRDefault="007C168A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C16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 1</w:t>
      </w:r>
      <w:r w:rsidRPr="007C16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А, 2Б, 3В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4Г, 5</w:t>
      </w:r>
      <w:r w:rsidR="008B389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6</w:t>
      </w:r>
      <w:r w:rsidR="008B389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7</w:t>
      </w:r>
      <w:r w:rsidR="008B389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</w:t>
      </w:r>
    </w:p>
    <w:p w:rsidR="002750EC" w:rsidRDefault="005A34B0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9D075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УК-1 (УК-1.1)</w:t>
      </w:r>
    </w:p>
    <w:p w:rsidR="007C168A" w:rsidRDefault="007C168A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78597D" w:rsidRDefault="008B3892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</w:t>
      </w:r>
      <w:r w:rsidR="002750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="0078597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7859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Типам э</w:t>
      </w:r>
      <w:r w:rsidR="0078597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кспертны</w:t>
      </w:r>
      <w:r w:rsidR="007859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х</w:t>
      </w:r>
      <w:r w:rsidR="0078597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систем</w:t>
      </w:r>
      <w:r w:rsidR="007859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(ЭС) из левой колонки сопостав</w:t>
      </w:r>
      <w:r w:rsidR="002750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ьте</w:t>
      </w:r>
      <w:r w:rsidR="007859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свойства, соответствующие им из правой колонки</w:t>
      </w:r>
    </w:p>
    <w:tbl>
      <w:tblPr>
        <w:tblW w:w="0" w:type="auto"/>
        <w:tblLook w:val="04A0"/>
      </w:tblPr>
      <w:tblGrid>
        <w:gridCol w:w="4785"/>
        <w:gridCol w:w="4786"/>
      </w:tblGrid>
      <w:tr w:rsidR="0078597D" w:rsidRPr="0096155C" w:rsidTr="0085604F">
        <w:tc>
          <w:tcPr>
            <w:tcW w:w="4785" w:type="dxa"/>
          </w:tcPr>
          <w:p w:rsidR="0078597D" w:rsidRPr="0096155C" w:rsidRDefault="0078597D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1) </w:t>
            </w:r>
            <w:r w:rsidRPr="0096155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Классифицирующие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ЭС</w:t>
            </w:r>
          </w:p>
        </w:tc>
        <w:tc>
          <w:tcPr>
            <w:tcW w:w="4786" w:type="dxa"/>
          </w:tcPr>
          <w:p w:rsidR="0078597D" w:rsidRPr="0096155C" w:rsidRDefault="0078597D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А) </w:t>
            </w:r>
            <w:r w:rsidRPr="0096155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анализирующие</w:t>
            </w:r>
          </w:p>
        </w:tc>
      </w:tr>
      <w:tr w:rsidR="0078597D" w:rsidRPr="0096155C" w:rsidTr="0085604F">
        <w:tc>
          <w:tcPr>
            <w:tcW w:w="4785" w:type="dxa"/>
          </w:tcPr>
          <w:p w:rsidR="0078597D" w:rsidRPr="0096155C" w:rsidRDefault="0078597D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2) </w:t>
            </w:r>
            <w:r w:rsidRPr="0096155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Трансформирующие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ЭС</w:t>
            </w:r>
          </w:p>
        </w:tc>
        <w:tc>
          <w:tcPr>
            <w:tcW w:w="4786" w:type="dxa"/>
          </w:tcPr>
          <w:p w:rsidR="0078597D" w:rsidRPr="0096155C" w:rsidRDefault="0078597D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Б) </w:t>
            </w:r>
            <w:r w:rsidRPr="0096155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синтезирующие</w:t>
            </w:r>
          </w:p>
        </w:tc>
      </w:tr>
      <w:tr w:rsidR="0078597D" w:rsidRPr="0096155C" w:rsidTr="0085604F">
        <w:tc>
          <w:tcPr>
            <w:tcW w:w="4785" w:type="dxa"/>
          </w:tcPr>
          <w:p w:rsidR="0078597D" w:rsidRPr="0096155C" w:rsidRDefault="0078597D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3) </w:t>
            </w:r>
            <w:proofErr w:type="spellStart"/>
            <w:r w:rsidRPr="0096155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Мультиагентные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ЭС</w:t>
            </w:r>
          </w:p>
        </w:tc>
        <w:tc>
          <w:tcPr>
            <w:tcW w:w="4786" w:type="dxa"/>
          </w:tcPr>
          <w:p w:rsidR="0078597D" w:rsidRPr="0096155C" w:rsidRDefault="008B3892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</w:t>
            </w:r>
            <w:r w:rsidR="0078597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="0078597D" w:rsidRPr="0096155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динамические</w:t>
            </w:r>
          </w:p>
        </w:tc>
      </w:tr>
    </w:tbl>
    <w:p w:rsidR="008B3892" w:rsidRDefault="008B3892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C16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 1</w:t>
      </w:r>
      <w:r w:rsidRPr="007C16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А, 2Б, 3В</w:t>
      </w:r>
    </w:p>
    <w:p w:rsidR="002750EC" w:rsidRDefault="005A34B0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9D075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УК-1 (УК-1.1)</w:t>
      </w:r>
    </w:p>
    <w:p w:rsidR="0078597D" w:rsidRPr="00352D96" w:rsidRDefault="0078597D" w:rsidP="00B160B0">
      <w:pPr>
        <w:spacing w:after="0" w:line="240" w:lineRule="auto"/>
        <w:ind w:firstLine="709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7C168A" w:rsidRPr="00EB4E11" w:rsidRDefault="007C168A" w:rsidP="00B160B0">
      <w:pPr>
        <w:pStyle w:val="Default"/>
        <w:ind w:firstLine="709"/>
        <w:rPr>
          <w:sz w:val="28"/>
          <w:szCs w:val="28"/>
        </w:rPr>
      </w:pPr>
      <w:r w:rsidRPr="00EB4E11">
        <w:rPr>
          <w:i/>
          <w:iCs/>
          <w:sz w:val="28"/>
          <w:szCs w:val="28"/>
        </w:rPr>
        <w:t xml:space="preserve">Установите правильное соответствие. </w:t>
      </w:r>
    </w:p>
    <w:p w:rsidR="007C168A" w:rsidRPr="00EB4E11" w:rsidRDefault="007C168A" w:rsidP="00B160B0">
      <w:pPr>
        <w:tabs>
          <w:tab w:val="left" w:pos="708"/>
          <w:tab w:val="center" w:pos="4677"/>
          <w:tab w:val="right" w:pos="935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B4E11">
        <w:rPr>
          <w:rFonts w:ascii="Times New Roman" w:hAnsi="Times New Roman"/>
          <w:i/>
          <w:iCs/>
          <w:sz w:val="28"/>
          <w:szCs w:val="28"/>
        </w:rPr>
        <w:t xml:space="preserve">Каждому элементу левого столбца соответствует </w:t>
      </w:r>
      <w:r w:rsidR="008B3892" w:rsidRPr="00EB4E11">
        <w:rPr>
          <w:rFonts w:ascii="Times New Roman" w:hAnsi="Times New Roman"/>
          <w:i/>
          <w:iCs/>
          <w:sz w:val="28"/>
          <w:szCs w:val="28"/>
        </w:rPr>
        <w:t>несколько</w:t>
      </w:r>
      <w:r w:rsidRPr="00EB4E11">
        <w:rPr>
          <w:rFonts w:ascii="Times New Roman" w:hAnsi="Times New Roman"/>
          <w:i/>
          <w:iCs/>
          <w:sz w:val="28"/>
          <w:szCs w:val="28"/>
        </w:rPr>
        <w:t xml:space="preserve"> элемент</w:t>
      </w:r>
      <w:r w:rsidR="008B3892" w:rsidRPr="00EB4E11">
        <w:rPr>
          <w:rFonts w:ascii="Times New Roman" w:hAnsi="Times New Roman"/>
          <w:i/>
          <w:iCs/>
          <w:sz w:val="28"/>
          <w:szCs w:val="28"/>
        </w:rPr>
        <w:t>ов</w:t>
      </w:r>
      <w:r w:rsidRPr="00EB4E11">
        <w:rPr>
          <w:rFonts w:ascii="Times New Roman" w:hAnsi="Times New Roman"/>
          <w:i/>
          <w:iCs/>
          <w:sz w:val="28"/>
          <w:szCs w:val="28"/>
        </w:rPr>
        <w:t xml:space="preserve"> правого столбца. </w:t>
      </w:r>
    </w:p>
    <w:p w:rsidR="007C168A" w:rsidRPr="00EB4E11" w:rsidRDefault="007C168A" w:rsidP="00B160B0">
      <w:pPr>
        <w:tabs>
          <w:tab w:val="left" w:pos="708"/>
          <w:tab w:val="center" w:pos="4677"/>
          <w:tab w:val="right" w:pos="935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7C168A" w:rsidRPr="00EB4E11" w:rsidRDefault="00B641FE" w:rsidP="00B160B0">
      <w:pPr>
        <w:tabs>
          <w:tab w:val="left" w:pos="708"/>
          <w:tab w:val="center" w:pos="4677"/>
          <w:tab w:val="right" w:pos="935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</w:t>
      </w:r>
      <w:r w:rsidR="007C168A" w:rsidRPr="00EB4E1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  <w:proofErr w:type="gramStart"/>
      <w:r w:rsidR="007C168A" w:rsidRPr="00EB4E1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Какие системы искусственного интеллекта (СИИ) из правого столбца входят в состав систем из левого столбца</w:t>
      </w:r>
      <w:proofErr w:type="gramEnd"/>
    </w:p>
    <w:tbl>
      <w:tblPr>
        <w:tblW w:w="0" w:type="auto"/>
        <w:tblLook w:val="04A0"/>
      </w:tblPr>
      <w:tblGrid>
        <w:gridCol w:w="4785"/>
        <w:gridCol w:w="4786"/>
      </w:tblGrid>
      <w:tr w:rsidR="007C168A" w:rsidRPr="00EB4E11" w:rsidTr="0085604F">
        <w:tc>
          <w:tcPr>
            <w:tcW w:w="4785" w:type="dxa"/>
          </w:tcPr>
          <w:p w:rsidR="007C168A" w:rsidRPr="00EB4E11" w:rsidRDefault="007C168A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B4E1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1) эвристического поиска</w:t>
            </w:r>
          </w:p>
        </w:tc>
        <w:tc>
          <w:tcPr>
            <w:tcW w:w="4786" w:type="dxa"/>
          </w:tcPr>
          <w:p w:rsidR="007C168A" w:rsidRPr="00EB4E11" w:rsidRDefault="007C168A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B4E1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А) </w:t>
            </w:r>
            <w:proofErr w:type="spellStart"/>
            <w:r w:rsidRPr="00EB4E1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нейросистемы</w:t>
            </w:r>
            <w:proofErr w:type="spellEnd"/>
          </w:p>
        </w:tc>
      </w:tr>
      <w:tr w:rsidR="007C168A" w:rsidRPr="00EB4E11" w:rsidTr="0085604F">
        <w:tc>
          <w:tcPr>
            <w:tcW w:w="4785" w:type="dxa"/>
          </w:tcPr>
          <w:p w:rsidR="007C168A" w:rsidRPr="00EB4E11" w:rsidRDefault="007C168A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EB4E1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2) основанных на языках</w:t>
            </w:r>
            <w:proofErr w:type="gramEnd"/>
          </w:p>
        </w:tc>
        <w:tc>
          <w:tcPr>
            <w:tcW w:w="4786" w:type="dxa"/>
          </w:tcPr>
          <w:p w:rsidR="007C168A" w:rsidRPr="00EB4E11" w:rsidRDefault="007C168A" w:rsidP="00EB4E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EB4E1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Б) игровые системы</w:t>
            </w:r>
          </w:p>
        </w:tc>
      </w:tr>
      <w:tr w:rsidR="007C168A" w:rsidRPr="00EB4E11" w:rsidTr="0085604F">
        <w:tc>
          <w:tcPr>
            <w:tcW w:w="4785" w:type="dxa"/>
          </w:tcPr>
          <w:p w:rsidR="007C168A" w:rsidRPr="00EB4E11" w:rsidRDefault="007C168A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7C168A" w:rsidRPr="00EB4E11" w:rsidRDefault="007C168A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B4E1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В) системы распознания</w:t>
            </w:r>
          </w:p>
        </w:tc>
      </w:tr>
      <w:tr w:rsidR="007C168A" w:rsidRPr="00EB4E11" w:rsidTr="0085604F">
        <w:tc>
          <w:tcPr>
            <w:tcW w:w="4785" w:type="dxa"/>
          </w:tcPr>
          <w:p w:rsidR="007C168A" w:rsidRPr="00EB4E11" w:rsidRDefault="007C168A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7C168A" w:rsidRPr="00EB4E11" w:rsidRDefault="007C168A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B4E1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Г) робототехнические системы</w:t>
            </w:r>
          </w:p>
        </w:tc>
      </w:tr>
      <w:tr w:rsidR="007C168A" w:rsidRPr="00EB4E11" w:rsidTr="0085604F">
        <w:tc>
          <w:tcPr>
            <w:tcW w:w="4785" w:type="dxa"/>
          </w:tcPr>
          <w:p w:rsidR="007C168A" w:rsidRPr="00EB4E11" w:rsidRDefault="007C168A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7C168A" w:rsidRPr="00EB4E11" w:rsidRDefault="007C168A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B4E1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Д) системы общения</w:t>
            </w:r>
          </w:p>
        </w:tc>
      </w:tr>
      <w:tr w:rsidR="007C168A" w:rsidRPr="00EB4E11" w:rsidTr="0085604F">
        <w:tc>
          <w:tcPr>
            <w:tcW w:w="4785" w:type="dxa"/>
          </w:tcPr>
          <w:p w:rsidR="007C168A" w:rsidRPr="00EB4E11" w:rsidRDefault="007C168A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7C168A" w:rsidRPr="00EB4E11" w:rsidRDefault="007C168A" w:rsidP="00EB4E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B4E1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Е) экспертные системы</w:t>
            </w:r>
          </w:p>
        </w:tc>
      </w:tr>
    </w:tbl>
    <w:p w:rsidR="008B3892" w:rsidRPr="00EB4E11" w:rsidRDefault="008B3892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B4E1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ответ: 1</w:t>
      </w:r>
      <w:r w:rsid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</w:t>
      </w:r>
      <w:r w:rsidRPr="00EB4E1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Б,</w:t>
      </w:r>
      <w:r w:rsidR="000B464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1</w:t>
      </w:r>
      <w:r w:rsid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</w:t>
      </w:r>
      <w:r w:rsidRPr="00EB4E1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В, 2-А,</w:t>
      </w:r>
      <w:r w:rsidR="000B464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2-</w:t>
      </w:r>
      <w:r w:rsidRPr="00EB4E1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</w:t>
      </w:r>
    </w:p>
    <w:p w:rsidR="002750EC" w:rsidRDefault="005A34B0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9D075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УК-1 (УК-1.1)</w:t>
      </w:r>
    </w:p>
    <w:p w:rsidR="008B3892" w:rsidRPr="00EB4E11" w:rsidRDefault="008B3892" w:rsidP="00B160B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8597D" w:rsidRPr="001F31F1" w:rsidRDefault="0078597D" w:rsidP="001F31F1">
      <w:pPr>
        <w:pStyle w:val="4"/>
      </w:pPr>
      <w:r w:rsidRPr="001F31F1">
        <w:t>Задания закрытого типа на установление правильной последовательности</w:t>
      </w:r>
    </w:p>
    <w:p w:rsidR="004B67E0" w:rsidRPr="004B67E0" w:rsidRDefault="004B67E0" w:rsidP="00B160B0">
      <w:pPr>
        <w:pStyle w:val="Default"/>
        <w:ind w:firstLine="709"/>
        <w:rPr>
          <w:sz w:val="28"/>
          <w:szCs w:val="28"/>
        </w:rPr>
      </w:pPr>
      <w:r w:rsidRPr="004B67E0">
        <w:rPr>
          <w:i/>
          <w:iCs/>
          <w:sz w:val="28"/>
          <w:szCs w:val="28"/>
        </w:rPr>
        <w:t xml:space="preserve">Установите правильную последовательность. </w:t>
      </w:r>
    </w:p>
    <w:p w:rsidR="004B67E0" w:rsidRPr="004B67E0" w:rsidRDefault="004B67E0" w:rsidP="00B160B0">
      <w:pPr>
        <w:spacing w:after="0" w:line="240" w:lineRule="auto"/>
        <w:ind w:firstLine="709"/>
        <w:rPr>
          <w:rFonts w:ascii="Times New Roman" w:hAnsi="Times New Roman"/>
          <w:i/>
          <w:iCs/>
          <w:sz w:val="28"/>
          <w:szCs w:val="28"/>
        </w:rPr>
      </w:pPr>
      <w:r w:rsidRPr="004B67E0">
        <w:rPr>
          <w:rFonts w:ascii="Times New Roman" w:hAnsi="Times New Roman"/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:rsidR="004B67E0" w:rsidRDefault="004B67E0" w:rsidP="00B160B0">
      <w:pPr>
        <w:spacing w:after="0" w:line="240" w:lineRule="auto"/>
        <w:ind w:firstLine="709"/>
        <w:rPr>
          <w:i/>
          <w:iCs/>
        </w:rPr>
      </w:pPr>
    </w:p>
    <w:p w:rsidR="0078597D" w:rsidRPr="0096155C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52D9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352D9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роцесс обучения с подкреплением (RL) </w:t>
      </w:r>
      <w:r w:rsidRPr="00352D9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игре </w:t>
      </w:r>
      <w:proofErr w:type="spellStart"/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Mario</w:t>
      </w:r>
      <w:proofErr w:type="spellEnd"/>
      <w:r w:rsidRPr="00352D9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можно смоделировать как цикл, который работает следующим образом</w:t>
      </w:r>
      <w:r w:rsidRPr="00352D9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(расставьте в правильной последовательности шаги внутри цикла)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</w:p>
    <w:p w:rsidR="0078597D" w:rsidRPr="0096155C" w:rsidRDefault="004B67E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="0078597D" w:rsidRPr="00352D9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) </w:t>
      </w:r>
      <w:r w:rsidR="0078597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Агент получает со</w:t>
      </w:r>
      <w:r w:rsidR="0078597D" w:rsidRPr="00352D9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стояние S0 от окружающей среды: </w:t>
      </w:r>
      <w:r w:rsidR="0078597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первый кадр игры (состояние) от </w:t>
      </w:r>
      <w:proofErr w:type="spellStart"/>
      <w:r w:rsidR="0078597D" w:rsidRPr="00352D9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Mario</w:t>
      </w:r>
      <w:proofErr w:type="spellEnd"/>
      <w:r w:rsidR="0078597D" w:rsidRPr="00352D9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(окружающая среда)</w:t>
      </w:r>
    </w:p>
    <w:p w:rsidR="0078597D" w:rsidRPr="0096155C" w:rsidRDefault="004B67E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</w:t>
      </w:r>
      <w:r w:rsidR="0078597D" w:rsidRPr="00352D9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) </w:t>
      </w:r>
      <w:r w:rsidR="0078597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Исходя из S0, аг</w:t>
      </w:r>
      <w:r w:rsidR="0078597D" w:rsidRPr="00352D9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ент предпринимает действие A0 (</w:t>
      </w:r>
      <w:r w:rsidR="0078597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будет двигаться вправо)</w:t>
      </w:r>
    </w:p>
    <w:p w:rsidR="0078597D" w:rsidRPr="0096155C" w:rsidRDefault="004B67E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</w:t>
      </w:r>
      <w:r w:rsidR="0078597D" w:rsidRPr="00352D9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) </w:t>
      </w:r>
      <w:r w:rsidR="0078597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Окружающая среда перемещается в новое состояние S1 (новый кадр)</w:t>
      </w:r>
    </w:p>
    <w:p w:rsidR="0078597D" w:rsidRPr="00352D96" w:rsidRDefault="004B67E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</w:t>
      </w:r>
      <w:r w:rsidR="0078597D" w:rsidRPr="00352D9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) </w:t>
      </w:r>
      <w:r w:rsidR="0078597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Окружающая среда дает некоторое вознаграждение R1 агенту (не </w:t>
      </w:r>
      <w:proofErr w:type="gramStart"/>
      <w:r w:rsidR="0078597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мертв</w:t>
      </w:r>
      <w:proofErr w:type="gramEnd"/>
      <w:r w:rsidR="0078597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 +1)</w:t>
      </w:r>
    </w:p>
    <w:p w:rsidR="004B67E0" w:rsidRPr="004B67E0" w:rsidRDefault="004B67E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B67E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Правильный ответ: А, </w:t>
      </w:r>
      <w:r w:rsidR="0004590D" w:rsidRPr="004B67E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Б, </w:t>
      </w:r>
      <w:r w:rsidRPr="004B67E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</w:t>
      </w:r>
      <w:r w:rsidR="000459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r w:rsidR="0004590D" w:rsidRPr="004B67E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</w:t>
      </w:r>
    </w:p>
    <w:p w:rsidR="00A96C66" w:rsidRDefault="005A34B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9D075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УК-1 (УК-1.1)</w:t>
      </w:r>
    </w:p>
    <w:p w:rsidR="004B67E0" w:rsidRDefault="004B67E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78597D" w:rsidRPr="0096155C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Перечислите характерные этапы разработки </w:t>
      </w:r>
      <w:r w:rsidR="000459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экспертных систем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 нужной п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оследовательност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</w:p>
    <w:p w:rsidR="0078597D" w:rsidRPr="0096155C" w:rsidRDefault="0004590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="007859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</w:t>
      </w:r>
      <w:r w:rsidR="0078597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Тестирование</w:t>
      </w:r>
    </w:p>
    <w:p w:rsidR="0078597D" w:rsidRPr="0096155C" w:rsidRDefault="0004590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</w:t>
      </w:r>
      <w:r w:rsidR="007859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</w:t>
      </w:r>
      <w:r w:rsidR="0078597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Реализация</w:t>
      </w:r>
    </w:p>
    <w:p w:rsidR="0078597D" w:rsidRPr="0096155C" w:rsidRDefault="0004590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</w:t>
      </w:r>
      <w:r w:rsidR="007859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</w:t>
      </w:r>
      <w:r w:rsidR="0078597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Формализация</w:t>
      </w:r>
    </w:p>
    <w:p w:rsidR="0078597D" w:rsidRPr="0096155C" w:rsidRDefault="0004590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</w:t>
      </w:r>
      <w:r w:rsidR="007859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) </w:t>
      </w:r>
      <w:r w:rsidR="0078597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Идентификация</w:t>
      </w:r>
    </w:p>
    <w:p w:rsidR="0078597D" w:rsidRPr="0096155C" w:rsidRDefault="0004590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</w:t>
      </w:r>
      <w:r w:rsidR="007859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) </w:t>
      </w:r>
      <w:r w:rsidR="0078597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Концептуализация</w:t>
      </w:r>
    </w:p>
    <w:p w:rsidR="0078597D" w:rsidRDefault="0004590D" w:rsidP="00B160B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4B67E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ответ: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Г, Д, В, Б, А</w:t>
      </w:r>
    </w:p>
    <w:p w:rsidR="00A96C66" w:rsidRDefault="005A34B0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9D075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УК-1 (УК-1.1)</w:t>
      </w:r>
    </w:p>
    <w:p w:rsidR="001F31F1" w:rsidRDefault="001F31F1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B160B0" w:rsidRDefault="00B160B0" w:rsidP="001F31F1">
      <w:pPr>
        <w:pStyle w:val="3"/>
        <w:rPr>
          <w:rFonts w:eastAsiaTheme="minorHAnsi" w:cstheme="minorBidi"/>
        </w:rPr>
      </w:pPr>
      <w:r w:rsidRPr="001F31F1">
        <w:rPr>
          <w:rFonts w:eastAsiaTheme="minorHAnsi" w:cstheme="minorBidi"/>
        </w:rPr>
        <w:t xml:space="preserve">Задания открытого типа </w:t>
      </w:r>
    </w:p>
    <w:p w:rsidR="001F31F1" w:rsidRPr="001F31F1" w:rsidRDefault="001F31F1" w:rsidP="001F31F1">
      <w:pPr>
        <w:pStyle w:val="4"/>
      </w:pPr>
      <w:r w:rsidRPr="001F31F1">
        <w:t>Задания открытого типа на дополнение</w:t>
      </w:r>
    </w:p>
    <w:p w:rsidR="001F31F1" w:rsidRPr="00EB4E11" w:rsidRDefault="001F31F1" w:rsidP="001F31F1">
      <w:pPr>
        <w:spacing w:after="0" w:line="240" w:lineRule="auto"/>
        <w:ind w:firstLine="709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lastRenderedPageBreak/>
        <w:t>Н</w:t>
      </w:r>
      <w:r w:rsidRPr="00EB4E11">
        <w:rPr>
          <w:rFonts w:ascii="Times New Roman" w:hAnsi="Times New Roman"/>
          <w:i/>
          <w:iCs/>
          <w:sz w:val="28"/>
          <w:szCs w:val="28"/>
        </w:rPr>
        <w:t>апишите пропущенное слово (словосочетание).</w:t>
      </w:r>
    </w:p>
    <w:p w:rsidR="001F31F1" w:rsidRPr="00384C0E" w:rsidRDefault="001F31F1" w:rsidP="001F31F1">
      <w:pPr>
        <w:spacing w:after="0" w:line="240" w:lineRule="auto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1F31F1" w:rsidRPr="0096155C" w:rsidRDefault="001F31F1" w:rsidP="001F31F1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 способу формирования решения ЭС можно разделить </w:t>
      </w:r>
      <w:proofErr w:type="gramStart"/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</w:t>
      </w:r>
      <w:proofErr w:type="gramEnd"/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анализирующие 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_____</w:t>
      </w:r>
    </w:p>
    <w:p w:rsidR="001F31F1" w:rsidRPr="0096155C" w:rsidRDefault="001F31F1" w:rsidP="001F31F1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C16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синтезирующие</w:t>
      </w:r>
      <w:proofErr w:type="gramEnd"/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1F31F1" w:rsidRDefault="005A34B0" w:rsidP="001F31F1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9D075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УК-1 (УК-1.1)</w:t>
      </w:r>
    </w:p>
    <w:p w:rsidR="001F31F1" w:rsidRDefault="001F31F1" w:rsidP="001F31F1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1F31F1" w:rsidRPr="0096155C" w:rsidRDefault="001F31F1" w:rsidP="001F31F1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 видам используемых данных и знаний различают ЭС с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неопределенными знаниями</w:t>
      </w:r>
    </w:p>
    <w:p w:rsidR="001F31F1" w:rsidRPr="0096155C" w:rsidRDefault="001F31F1" w:rsidP="001F31F1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C16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: </w:t>
      </w:r>
      <w:proofErr w:type="gramStart"/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детерминированными</w:t>
      </w:r>
      <w:proofErr w:type="gramEnd"/>
    </w:p>
    <w:p w:rsidR="001F31F1" w:rsidRDefault="005A34B0" w:rsidP="001F31F1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9D075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УК-1 (УК-1.1)</w:t>
      </w:r>
    </w:p>
    <w:p w:rsidR="001F31F1" w:rsidRDefault="001F31F1" w:rsidP="001F31F1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1F31F1" w:rsidRPr="0096155C" w:rsidRDefault="001F31F1" w:rsidP="001F31F1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 степени связанности правил продукционные ЭС делят на связные и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</w:t>
      </w:r>
    </w:p>
    <w:p w:rsidR="001F31F1" w:rsidRPr="001F31F1" w:rsidRDefault="001F31F1" w:rsidP="001F31F1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C16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мало связные</w:t>
      </w:r>
    </w:p>
    <w:p w:rsidR="001F31F1" w:rsidRDefault="005A34B0" w:rsidP="001F31F1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9D075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УК-1 (УК-1.1)</w:t>
      </w:r>
    </w:p>
    <w:p w:rsidR="001F31F1" w:rsidRPr="001F31F1" w:rsidRDefault="001F31F1" w:rsidP="001F31F1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1F31F1" w:rsidRPr="0096155C" w:rsidRDefault="001F31F1" w:rsidP="001F31F1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4.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При разработке экспертных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систем требуются программные и _____ 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инструментальные средства</w:t>
      </w:r>
    </w:p>
    <w:p w:rsidR="001F31F1" w:rsidRPr="0096155C" w:rsidRDefault="001F31F1" w:rsidP="001F31F1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C16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аппаратные </w:t>
      </w:r>
    </w:p>
    <w:p w:rsidR="001F31F1" w:rsidRDefault="005A34B0" w:rsidP="001F31F1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9D075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УК-1 (УК-1.1)</w:t>
      </w:r>
    </w:p>
    <w:p w:rsidR="001F31F1" w:rsidRDefault="001F31F1" w:rsidP="001F31F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F31F1" w:rsidRPr="005B0290" w:rsidRDefault="001F31F1" w:rsidP="001F31F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B0290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5B0290">
        <w:rPr>
          <w:rFonts w:ascii="Times New Roman" w:eastAsia="Times New Roman" w:hAnsi="Times New Roman"/>
          <w:sz w:val="28"/>
          <w:szCs w:val="28"/>
          <w:lang w:eastAsia="ru-RU"/>
        </w:rPr>
        <w:t xml:space="preserve"> Однородные 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_____</w:t>
      </w:r>
      <w:r w:rsidRPr="005B0290">
        <w:rPr>
          <w:rFonts w:ascii="Times New Roman" w:eastAsia="Times New Roman" w:hAnsi="Times New Roman"/>
          <w:sz w:val="28"/>
          <w:szCs w:val="28"/>
          <w:lang w:eastAsia="ru-RU"/>
        </w:rPr>
        <w:t xml:space="preserve"> семантические сети свя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 w:rsidRPr="005B0290">
        <w:rPr>
          <w:rFonts w:ascii="Times New Roman" w:eastAsia="Times New Roman" w:hAnsi="Times New Roman"/>
          <w:sz w:val="28"/>
          <w:szCs w:val="28"/>
          <w:lang w:eastAsia="ru-RU"/>
        </w:rPr>
        <w:t>аны с типами отношений между понятиями.</w:t>
      </w:r>
    </w:p>
    <w:p w:rsidR="001F31F1" w:rsidRPr="005B0290" w:rsidRDefault="001F31F1" w:rsidP="001F31F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16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</w:t>
      </w:r>
      <w:r w:rsidRPr="005B0290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  <w:proofErr w:type="gramStart"/>
      <w:r w:rsidRPr="005B0290">
        <w:rPr>
          <w:rFonts w:ascii="Times New Roman" w:eastAsia="Times New Roman" w:hAnsi="Times New Roman"/>
          <w:sz w:val="28"/>
          <w:szCs w:val="28"/>
          <w:lang w:eastAsia="ru-RU"/>
        </w:rPr>
        <w:t>неоднородные</w:t>
      </w:r>
      <w:proofErr w:type="gramEnd"/>
    </w:p>
    <w:p w:rsidR="001F31F1" w:rsidRDefault="005A34B0" w:rsidP="001F31F1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9D075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УК-1 (УК-1.1)</w:t>
      </w:r>
    </w:p>
    <w:p w:rsidR="001F31F1" w:rsidRDefault="001F31F1" w:rsidP="001F31F1">
      <w:pPr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1F31F1" w:rsidRPr="0096155C" w:rsidRDefault="001F31F1" w:rsidP="001F31F1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6.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пособность экспертной системы, объясняющая методику принятия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__________, называется п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розрачность системы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1F31F1" w:rsidRPr="0096155C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C16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 решений</w:t>
      </w:r>
    </w:p>
    <w:p w:rsidR="001F31F1" w:rsidRDefault="005A34B0" w:rsidP="001F31F1">
      <w:pPr>
        <w:spacing w:after="0" w:line="240" w:lineRule="auto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9D075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УК-1 (УК-1.1)</w:t>
      </w:r>
    </w:p>
    <w:p w:rsidR="001F31F1" w:rsidRDefault="001F31F1" w:rsidP="001F31F1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78597D" w:rsidRPr="001F31F1" w:rsidRDefault="0078597D" w:rsidP="001F31F1">
      <w:pPr>
        <w:pStyle w:val="4"/>
      </w:pPr>
      <w:r w:rsidRPr="001F31F1">
        <w:t>Задания открытого типа с кратким свободным ответом</w:t>
      </w:r>
    </w:p>
    <w:p w:rsidR="0004590D" w:rsidRPr="0004590D" w:rsidRDefault="0004590D" w:rsidP="00B160B0">
      <w:pPr>
        <w:spacing w:after="0" w:line="240" w:lineRule="auto"/>
        <w:ind w:firstLine="709"/>
        <w:rPr>
          <w:rFonts w:ascii="Times New Roman" w:hAnsi="Times New Roman"/>
          <w:i/>
          <w:iCs/>
          <w:sz w:val="28"/>
          <w:szCs w:val="28"/>
        </w:rPr>
      </w:pPr>
      <w:r w:rsidRPr="0004590D">
        <w:rPr>
          <w:rFonts w:ascii="Times New Roman" w:hAnsi="Times New Roman"/>
          <w:i/>
          <w:iCs/>
          <w:sz w:val="28"/>
          <w:szCs w:val="28"/>
        </w:rPr>
        <w:t xml:space="preserve">Напишите пропущенное слово (словосочетание). </w:t>
      </w:r>
    </w:p>
    <w:p w:rsidR="0004590D" w:rsidRPr="0004590D" w:rsidRDefault="0004590D" w:rsidP="00B160B0">
      <w:pPr>
        <w:spacing w:after="0" w:line="240" w:lineRule="auto"/>
        <w:ind w:firstLine="709"/>
        <w:rPr>
          <w:rFonts w:ascii="Times New Roman" w:hAnsi="Times New Roman"/>
          <w:i/>
          <w:iCs/>
          <w:sz w:val="28"/>
          <w:szCs w:val="28"/>
        </w:rPr>
      </w:pPr>
    </w:p>
    <w:p w:rsidR="0078597D" w:rsidRPr="0096155C" w:rsidRDefault="0078597D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459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1. </w:t>
      </w:r>
      <w:r w:rsidR="000459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</w:t>
      </w:r>
      <w:r w:rsidRPr="000459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лавное «мыслящее» устройство направления исследования в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об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ласти искусственного интеллекта</w:t>
      </w:r>
      <w:r w:rsidR="000459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называется ____________</w:t>
      </w:r>
    </w:p>
    <w:p w:rsidR="0078597D" w:rsidRPr="0096155C" w:rsidRDefault="00EB4E11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C16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 ч</w:t>
      </w:r>
      <w:r w:rsidR="0078597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еловеческий мозг</w:t>
      </w:r>
      <w:r w:rsidR="000459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/ человеческим мозгом</w:t>
      </w:r>
      <w:r w:rsidR="00A96C6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/мозг человека</w:t>
      </w:r>
    </w:p>
    <w:p w:rsidR="00A96C66" w:rsidRDefault="005A34B0" w:rsidP="00B160B0">
      <w:pPr>
        <w:spacing w:after="0" w:line="240" w:lineRule="auto"/>
        <w:ind w:firstLine="709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9D075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УК-1 (УК-1.1)</w:t>
      </w:r>
    </w:p>
    <w:p w:rsidR="00A96C66" w:rsidRDefault="00A96C66" w:rsidP="00B160B0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8597D" w:rsidRPr="00983F87" w:rsidRDefault="0078597D" w:rsidP="00B160B0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983F87"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r w:rsidR="0004590D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983F87">
        <w:rPr>
          <w:rFonts w:ascii="Times New Roman" w:eastAsia="Times New Roman" w:hAnsi="Times New Roman"/>
          <w:sz w:val="28"/>
          <w:szCs w:val="28"/>
          <w:lang w:eastAsia="ru-RU"/>
        </w:rPr>
        <w:t>рограмма, управляющая перебором правил</w:t>
      </w:r>
      <w:r w:rsidR="0004590D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0459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называется______________</w:t>
      </w:r>
    </w:p>
    <w:p w:rsidR="0078597D" w:rsidRPr="00983F87" w:rsidRDefault="00EB4E11" w:rsidP="00B160B0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16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: м</w:t>
      </w:r>
      <w:r w:rsidR="0078597D" w:rsidRPr="00983F87">
        <w:rPr>
          <w:rFonts w:ascii="Times New Roman" w:eastAsia="Times New Roman" w:hAnsi="Times New Roman"/>
          <w:sz w:val="28"/>
          <w:szCs w:val="28"/>
          <w:lang w:eastAsia="ru-RU"/>
        </w:rPr>
        <w:t>ашина вывода</w:t>
      </w:r>
    </w:p>
    <w:p w:rsidR="00A96C66" w:rsidRDefault="005A34B0" w:rsidP="00B160B0">
      <w:pPr>
        <w:spacing w:after="0" w:line="240" w:lineRule="auto"/>
        <w:ind w:firstLine="709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9D075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УК-1 (УК-1.1)</w:t>
      </w:r>
    </w:p>
    <w:p w:rsidR="00A96C66" w:rsidRDefault="00A96C66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78597D" w:rsidRPr="0096155C" w:rsidRDefault="0078597D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3 </w:t>
      </w:r>
      <w:r w:rsidR="000459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ерсептрон</w:t>
      </w:r>
      <w:r w:rsidR="000459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04590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был изобретен</w:t>
      </w:r>
      <w:r w:rsidR="000459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_________</w:t>
      </w:r>
    </w:p>
    <w:p w:rsidR="0078597D" w:rsidRPr="0096155C" w:rsidRDefault="00EB4E11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C16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</w:t>
      </w:r>
      <w:r w:rsidR="0078597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  <w:r w:rsidR="007859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78597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Ф.</w:t>
      </w:r>
      <w:r w:rsidR="007859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proofErr w:type="spellStart"/>
      <w:r w:rsidR="0078597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Розенблатом</w:t>
      </w:r>
      <w:proofErr w:type="spellEnd"/>
      <w:r w:rsidR="000459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/ </w:t>
      </w:r>
      <w:proofErr w:type="spellStart"/>
      <w:r w:rsidR="000459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Розенблатом</w:t>
      </w:r>
      <w:proofErr w:type="spellEnd"/>
    </w:p>
    <w:p w:rsidR="00A96C66" w:rsidRDefault="005A34B0" w:rsidP="00B160B0">
      <w:pPr>
        <w:spacing w:after="0" w:line="240" w:lineRule="auto"/>
        <w:ind w:firstLine="709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9D075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УК-1 (УК-1.1)</w:t>
      </w:r>
    </w:p>
    <w:p w:rsidR="00A96C66" w:rsidRDefault="00A96C66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78597D" w:rsidRPr="0096155C" w:rsidRDefault="0078597D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0459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ыходные сигналы от нейрона</w:t>
      </w:r>
      <w:r w:rsidR="000459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04590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поступают </w:t>
      </w:r>
      <w:proofErr w:type="gramStart"/>
      <w:r w:rsidR="000459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</w:t>
      </w:r>
      <w:proofErr w:type="gramEnd"/>
      <w:r w:rsidR="000459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_____</w:t>
      </w:r>
    </w:p>
    <w:p w:rsidR="0078597D" w:rsidRPr="0096155C" w:rsidRDefault="00EB4E11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C16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</w:t>
      </w:r>
      <w:r w:rsidR="0078597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  <w:r w:rsidR="007859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78597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аксон</w:t>
      </w:r>
    </w:p>
    <w:p w:rsidR="00A96C66" w:rsidRDefault="005A34B0" w:rsidP="00B160B0">
      <w:pPr>
        <w:spacing w:after="0" w:line="240" w:lineRule="auto"/>
        <w:ind w:firstLine="709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9D075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УК-1 (УК-1.1)</w:t>
      </w:r>
    </w:p>
    <w:p w:rsidR="00A96C66" w:rsidRDefault="00A96C66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78597D" w:rsidRPr="0096155C" w:rsidRDefault="0078597D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5.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0459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</w:t>
      </w:r>
      <w:r w:rsidR="0004590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нтенсиональные</w:t>
      </w:r>
      <w:proofErr w:type="spellEnd"/>
      <w:r w:rsidR="0004590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</w:t>
      </w:r>
      <w:proofErr w:type="spellStart"/>
      <w:r w:rsidR="0004590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экстенсиональные</w:t>
      </w:r>
      <w:proofErr w:type="spellEnd"/>
      <w:r w:rsidR="0004590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знания</w:t>
      </w:r>
      <w:r w:rsidR="00EB4E1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EB4E11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связывают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EB4E1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отношени</w:t>
      </w:r>
      <w:r w:rsidR="00EB4E1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78597D" w:rsidRPr="0096155C" w:rsidRDefault="00EB4E11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C16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: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родовидовые</w:t>
      </w:r>
      <w:proofErr w:type="gramEnd"/>
    </w:p>
    <w:p w:rsidR="00A96C66" w:rsidRDefault="005A34B0" w:rsidP="00B160B0">
      <w:pPr>
        <w:spacing w:after="0" w:line="240" w:lineRule="auto"/>
        <w:ind w:firstLine="709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9D075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УК-1 (УК-1.1)</w:t>
      </w:r>
    </w:p>
    <w:p w:rsidR="00A96C66" w:rsidRDefault="00A96C66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78597D" w:rsidRPr="0096155C" w:rsidRDefault="0078597D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EB4E1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нания о том, какие знания нужны в данной конкретной экспертной системе</w:t>
      </w:r>
      <w:r w:rsidR="00EB4E11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называются</w:t>
      </w:r>
      <w:r w:rsidR="00EB4E1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</w:t>
      </w:r>
    </w:p>
    <w:p w:rsidR="0078597D" w:rsidRPr="0096155C" w:rsidRDefault="00EB4E11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C16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</w:t>
      </w:r>
      <w:r w:rsidR="0078597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  <w:r w:rsidR="007859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</w:t>
      </w:r>
      <w:r w:rsidR="0078597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етазнания</w:t>
      </w:r>
    </w:p>
    <w:p w:rsidR="00A96C66" w:rsidRDefault="005A34B0" w:rsidP="00B160B0">
      <w:pPr>
        <w:spacing w:after="0" w:line="240" w:lineRule="auto"/>
        <w:ind w:firstLine="709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9D075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УК-1 (УК-1.1)</w:t>
      </w:r>
    </w:p>
    <w:p w:rsidR="00A96C66" w:rsidRDefault="00A96C66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78597D" w:rsidRPr="0096155C" w:rsidRDefault="0078597D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EB4E1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рототипом для создания элементов </w:t>
      </w:r>
      <w:proofErr w:type="spellStart"/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нейросети</w:t>
      </w:r>
      <w:proofErr w:type="spellEnd"/>
      <w:r w:rsidR="00EB4E1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послужил</w:t>
      </w:r>
      <w:r w:rsidR="00A96C6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</w:t>
      </w:r>
    </w:p>
    <w:p w:rsidR="0078597D" w:rsidRPr="0096155C" w:rsidRDefault="00EB4E11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C16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</w:t>
      </w:r>
      <w:r w:rsidR="0078597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  <w:r w:rsidR="007859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</w:t>
      </w:r>
      <w:r w:rsidR="0078597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иологический нейрон</w:t>
      </w:r>
    </w:p>
    <w:p w:rsidR="00A96C66" w:rsidRDefault="005A34B0" w:rsidP="00B160B0">
      <w:pPr>
        <w:spacing w:after="0" w:line="240" w:lineRule="auto"/>
        <w:ind w:firstLine="709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9D075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УК-1 (УК-1.1)</w:t>
      </w:r>
    </w:p>
    <w:p w:rsidR="00A96C66" w:rsidRDefault="00A96C66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78597D" w:rsidRPr="0096155C" w:rsidRDefault="0078597D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EB4E1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лавное свойство </w:t>
      </w:r>
      <w:proofErr w:type="spellStart"/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нейросетей</w:t>
      </w:r>
      <w:proofErr w:type="spellEnd"/>
      <w:r w:rsidR="00EB4E1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называют</w:t>
      </w:r>
      <w:r w:rsidR="00A96C6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________</w:t>
      </w:r>
    </w:p>
    <w:p w:rsidR="0078597D" w:rsidRPr="0096155C" w:rsidRDefault="00EB4E11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C16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</w:t>
      </w:r>
      <w:r w:rsidR="0078597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  <w:r w:rsidR="007859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</w:t>
      </w:r>
      <w:r w:rsidR="0078597D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пособность к обучению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/ с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пособность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ю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 обучению</w:t>
      </w:r>
    </w:p>
    <w:p w:rsidR="00A96C66" w:rsidRDefault="005A34B0" w:rsidP="00B160B0">
      <w:pPr>
        <w:spacing w:after="0" w:line="240" w:lineRule="auto"/>
        <w:ind w:firstLine="709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9D075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УК-1 (УК-1.1)</w:t>
      </w:r>
    </w:p>
    <w:p w:rsidR="00A96C66" w:rsidRDefault="00A96C66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78597D" w:rsidRPr="0096155C" w:rsidRDefault="0078597D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EB4E1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</w:t>
      </w:r>
      <w:r w:rsidR="00EB4E11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овокупность отростков, по которым в нейрон поступают сигналы</w:t>
      </w:r>
      <w:r w:rsidR="00EB4E1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называется</w:t>
      </w:r>
      <w:r w:rsidR="00EB4E1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</w:t>
      </w:r>
    </w:p>
    <w:p w:rsidR="0078597D" w:rsidRPr="0096155C" w:rsidRDefault="00EB4E11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C16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 дендритом</w:t>
      </w:r>
      <w:r w:rsidR="00A96C6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/дендрит</w:t>
      </w:r>
    </w:p>
    <w:p w:rsidR="00A96C66" w:rsidRDefault="005A34B0" w:rsidP="00B160B0">
      <w:pPr>
        <w:spacing w:after="0" w:line="240" w:lineRule="auto"/>
        <w:ind w:firstLine="709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9D075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УК-1 (УК-1.1)</w:t>
      </w:r>
    </w:p>
    <w:p w:rsidR="00A96C66" w:rsidRDefault="00A96C66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78597D" w:rsidRPr="0096155C" w:rsidRDefault="0078597D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10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EB4E1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</w:t>
      </w:r>
      <w:r w:rsidR="00EB4E11"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очка соединения дендрита и аксона </w:t>
      </w:r>
      <w:r w:rsidRPr="009615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называется</w:t>
      </w:r>
      <w:r w:rsidR="00EB4E1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</w:t>
      </w:r>
    </w:p>
    <w:p w:rsidR="0078597D" w:rsidRDefault="00EB4E11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C16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Правильный ответ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 синапсом</w:t>
      </w:r>
      <w:r w:rsidR="00A96C6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/синапс</w:t>
      </w:r>
    </w:p>
    <w:p w:rsidR="00A96C66" w:rsidRDefault="005A34B0" w:rsidP="00A96C66">
      <w:pPr>
        <w:spacing w:after="0" w:line="240" w:lineRule="auto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9D075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УК-1 (УК-1.1)</w:t>
      </w:r>
    </w:p>
    <w:p w:rsidR="00A96C66" w:rsidRPr="0096155C" w:rsidRDefault="00A96C66" w:rsidP="0078597D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78597D" w:rsidRPr="001F31F1" w:rsidRDefault="0078597D" w:rsidP="001F31F1">
      <w:pPr>
        <w:pStyle w:val="4"/>
      </w:pPr>
      <w:r w:rsidRPr="001F31F1">
        <w:t>Задания открытого типа с развернутым ответом</w:t>
      </w:r>
    </w:p>
    <w:p w:rsidR="002252CE" w:rsidRPr="001F31F1" w:rsidRDefault="0078597D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31F1">
        <w:rPr>
          <w:rFonts w:ascii="Times New Roman" w:hAnsi="Times New Roman"/>
          <w:sz w:val="28"/>
          <w:szCs w:val="28"/>
        </w:rPr>
        <w:t>1</w:t>
      </w:r>
      <w:r w:rsidR="00A96C66" w:rsidRPr="001F31F1">
        <w:rPr>
          <w:rFonts w:ascii="Times New Roman" w:hAnsi="Times New Roman"/>
          <w:sz w:val="28"/>
          <w:szCs w:val="28"/>
        </w:rPr>
        <w:t>.</w:t>
      </w:r>
      <w:r w:rsidRPr="001F31F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B641FE" w:rsidRPr="001F31F1">
        <w:rPr>
          <w:rFonts w:ascii="Times New Roman" w:hAnsi="Times New Roman"/>
          <w:sz w:val="28"/>
          <w:szCs w:val="28"/>
        </w:rPr>
        <w:t>Натренируйте</w:t>
      </w:r>
      <w:r w:rsidRPr="001F31F1">
        <w:rPr>
          <w:rFonts w:ascii="Times New Roman" w:hAnsi="Times New Roman"/>
          <w:sz w:val="28"/>
          <w:szCs w:val="28"/>
        </w:rPr>
        <w:t xml:space="preserve"> </w:t>
      </w:r>
      <w:r w:rsidR="002252CE" w:rsidRPr="001F31F1">
        <w:rPr>
          <w:rFonts w:ascii="Times New Roman" w:hAnsi="Times New Roman"/>
          <w:sz w:val="28"/>
          <w:szCs w:val="28"/>
        </w:rPr>
        <w:t>н</w:t>
      </w:r>
      <w:r w:rsidR="002252CE"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ейронную сеть, у которой: 2 входа, скрытый слой с двумя нейронами (h1, h2), слой вывода с одним нейроном (o1), которая предсказывает пол по весу и росту</w:t>
      </w:r>
      <w:r w:rsidR="00B641FE"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данными из таблицы</w:t>
      </w:r>
      <w:proofErr w:type="gramEnd"/>
    </w:p>
    <w:tbl>
      <w:tblPr>
        <w:tblW w:w="9722" w:type="dxa"/>
        <w:jc w:val="center"/>
        <w:tblBorders>
          <w:top w:val="single" w:sz="8" w:space="0" w:color="CCCCCC"/>
          <w:left w:val="single" w:sz="8" w:space="0" w:color="CCCCCC"/>
          <w:bottom w:val="single" w:sz="8" w:space="0" w:color="CCCCCC"/>
          <w:right w:val="single" w:sz="8" w:space="0" w:color="CCCCCC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73"/>
        <w:gridCol w:w="3075"/>
        <w:gridCol w:w="3042"/>
        <w:gridCol w:w="1832"/>
      </w:tblGrid>
      <w:tr w:rsidR="00B641FE" w:rsidRPr="001F31F1" w:rsidTr="00B641FE">
        <w:trPr>
          <w:jc w:val="center"/>
        </w:trPr>
        <w:tc>
          <w:tcPr>
            <w:tcW w:w="1776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131" w:type="dxa"/>
              <w:left w:w="224" w:type="dxa"/>
              <w:bottom w:w="131" w:type="dxa"/>
              <w:right w:w="224" w:type="dxa"/>
            </w:tcMar>
            <w:vAlign w:val="center"/>
            <w:hideMark/>
          </w:tcPr>
          <w:p w:rsidR="002252CE" w:rsidRPr="001F31F1" w:rsidRDefault="002252CE" w:rsidP="002252CE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Имя/</w:t>
            </w:r>
            <w:proofErr w:type="spellStart"/>
            <w:r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Name</w:t>
            </w:r>
            <w:proofErr w:type="spellEnd"/>
          </w:p>
        </w:tc>
        <w:tc>
          <w:tcPr>
            <w:tcW w:w="3126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131" w:type="dxa"/>
              <w:left w:w="224" w:type="dxa"/>
              <w:bottom w:w="131" w:type="dxa"/>
              <w:right w:w="224" w:type="dxa"/>
            </w:tcMar>
            <w:vAlign w:val="center"/>
            <w:hideMark/>
          </w:tcPr>
          <w:p w:rsidR="002252CE" w:rsidRPr="001F31F1" w:rsidRDefault="002252CE" w:rsidP="00B641FE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Вес/</w:t>
            </w:r>
            <w:proofErr w:type="spellStart"/>
            <w:r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Weight</w:t>
            </w:r>
            <w:proofErr w:type="spellEnd"/>
            <w:r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 xml:space="preserve"> (</w:t>
            </w:r>
            <w:r w:rsidR="00B641FE"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средний</w:t>
            </w:r>
            <w:r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="00B641FE"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 xml:space="preserve"> -</w:t>
            </w:r>
            <w:r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135</w:t>
            </w:r>
            <w:r w:rsidR="00B641FE"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 xml:space="preserve"> фунтов</w:t>
            </w:r>
            <w:r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09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131" w:type="dxa"/>
              <w:left w:w="224" w:type="dxa"/>
              <w:bottom w:w="131" w:type="dxa"/>
              <w:right w:w="224" w:type="dxa"/>
            </w:tcMar>
            <w:vAlign w:val="center"/>
            <w:hideMark/>
          </w:tcPr>
          <w:p w:rsidR="002252CE" w:rsidRPr="001F31F1" w:rsidRDefault="002252CE" w:rsidP="00B641FE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Рост/</w:t>
            </w:r>
            <w:proofErr w:type="spellStart"/>
            <w:r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Height</w:t>
            </w:r>
            <w:proofErr w:type="spellEnd"/>
            <w:r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 xml:space="preserve"> (</w:t>
            </w:r>
            <w:r w:rsidR="00B641FE"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 xml:space="preserve">средний </w:t>
            </w:r>
            <w:r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="00B641FE"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 xml:space="preserve">- </w:t>
            </w:r>
            <w:r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66</w:t>
            </w:r>
            <w:r w:rsidR="00B641FE"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 xml:space="preserve"> дюймов</w:t>
            </w:r>
            <w:r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7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131" w:type="dxa"/>
              <w:left w:w="224" w:type="dxa"/>
              <w:bottom w:w="131" w:type="dxa"/>
              <w:right w:w="224" w:type="dxa"/>
            </w:tcMar>
            <w:vAlign w:val="center"/>
            <w:hideMark/>
          </w:tcPr>
          <w:p w:rsidR="002252CE" w:rsidRPr="001F31F1" w:rsidRDefault="002252CE" w:rsidP="002252CE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Пол/</w:t>
            </w:r>
            <w:proofErr w:type="spellStart"/>
            <w:r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Gender</w:t>
            </w:r>
            <w:proofErr w:type="spellEnd"/>
          </w:p>
        </w:tc>
      </w:tr>
      <w:tr w:rsidR="00B641FE" w:rsidRPr="001F31F1" w:rsidTr="00B641FE">
        <w:trPr>
          <w:jc w:val="center"/>
        </w:trPr>
        <w:tc>
          <w:tcPr>
            <w:tcW w:w="1776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131" w:type="dxa"/>
              <w:left w:w="224" w:type="dxa"/>
              <w:bottom w:w="131" w:type="dxa"/>
              <w:right w:w="224" w:type="dxa"/>
            </w:tcMar>
            <w:vAlign w:val="center"/>
            <w:hideMark/>
          </w:tcPr>
          <w:p w:rsidR="002252CE" w:rsidRPr="001F31F1" w:rsidRDefault="002252CE" w:rsidP="002252CE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lastRenderedPageBreak/>
              <w:t>Alice</w:t>
            </w:r>
            <w:proofErr w:type="spellEnd"/>
          </w:p>
        </w:tc>
        <w:tc>
          <w:tcPr>
            <w:tcW w:w="3126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131" w:type="dxa"/>
              <w:left w:w="224" w:type="dxa"/>
              <w:bottom w:w="131" w:type="dxa"/>
              <w:right w:w="224" w:type="dxa"/>
            </w:tcMar>
            <w:vAlign w:val="center"/>
            <w:hideMark/>
          </w:tcPr>
          <w:p w:rsidR="002252CE" w:rsidRPr="001F31F1" w:rsidRDefault="002252CE" w:rsidP="00B641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-2</w:t>
            </w:r>
          </w:p>
        </w:tc>
        <w:tc>
          <w:tcPr>
            <w:tcW w:w="309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131" w:type="dxa"/>
              <w:left w:w="224" w:type="dxa"/>
              <w:bottom w:w="131" w:type="dxa"/>
              <w:right w:w="224" w:type="dxa"/>
            </w:tcMar>
            <w:vAlign w:val="center"/>
            <w:hideMark/>
          </w:tcPr>
          <w:p w:rsidR="002252CE" w:rsidRPr="001F31F1" w:rsidRDefault="002252CE" w:rsidP="00B641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-1</w:t>
            </w:r>
          </w:p>
        </w:tc>
        <w:tc>
          <w:tcPr>
            <w:tcW w:w="17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131" w:type="dxa"/>
              <w:left w:w="224" w:type="dxa"/>
              <w:bottom w:w="131" w:type="dxa"/>
              <w:right w:w="224" w:type="dxa"/>
            </w:tcMar>
            <w:vAlign w:val="center"/>
            <w:hideMark/>
          </w:tcPr>
          <w:p w:rsidR="002252CE" w:rsidRPr="001F31F1" w:rsidRDefault="002252CE" w:rsidP="00B641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</w:tr>
      <w:tr w:rsidR="00B641FE" w:rsidRPr="001F31F1" w:rsidTr="00B641FE">
        <w:trPr>
          <w:jc w:val="center"/>
        </w:trPr>
        <w:tc>
          <w:tcPr>
            <w:tcW w:w="1776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131" w:type="dxa"/>
              <w:left w:w="224" w:type="dxa"/>
              <w:bottom w:w="131" w:type="dxa"/>
              <w:right w:w="224" w:type="dxa"/>
            </w:tcMar>
            <w:vAlign w:val="center"/>
            <w:hideMark/>
          </w:tcPr>
          <w:p w:rsidR="002252CE" w:rsidRPr="001F31F1" w:rsidRDefault="002252CE" w:rsidP="002252CE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Bob</w:t>
            </w:r>
            <w:proofErr w:type="spellEnd"/>
          </w:p>
        </w:tc>
        <w:tc>
          <w:tcPr>
            <w:tcW w:w="3126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131" w:type="dxa"/>
              <w:left w:w="224" w:type="dxa"/>
              <w:bottom w:w="131" w:type="dxa"/>
              <w:right w:w="224" w:type="dxa"/>
            </w:tcMar>
            <w:vAlign w:val="center"/>
            <w:hideMark/>
          </w:tcPr>
          <w:p w:rsidR="002252CE" w:rsidRPr="001F31F1" w:rsidRDefault="002252CE" w:rsidP="00B641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309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131" w:type="dxa"/>
              <w:left w:w="224" w:type="dxa"/>
              <w:bottom w:w="131" w:type="dxa"/>
              <w:right w:w="224" w:type="dxa"/>
            </w:tcMar>
            <w:vAlign w:val="center"/>
            <w:hideMark/>
          </w:tcPr>
          <w:p w:rsidR="002252CE" w:rsidRPr="001F31F1" w:rsidRDefault="002252CE" w:rsidP="00B641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7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131" w:type="dxa"/>
              <w:left w:w="224" w:type="dxa"/>
              <w:bottom w:w="131" w:type="dxa"/>
              <w:right w:w="224" w:type="dxa"/>
            </w:tcMar>
            <w:vAlign w:val="center"/>
            <w:hideMark/>
          </w:tcPr>
          <w:p w:rsidR="002252CE" w:rsidRPr="001F31F1" w:rsidRDefault="002252CE" w:rsidP="00B641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0</w:t>
            </w:r>
          </w:p>
        </w:tc>
      </w:tr>
      <w:tr w:rsidR="00B641FE" w:rsidRPr="001F31F1" w:rsidTr="00B641FE">
        <w:trPr>
          <w:jc w:val="center"/>
        </w:trPr>
        <w:tc>
          <w:tcPr>
            <w:tcW w:w="1776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131" w:type="dxa"/>
              <w:left w:w="224" w:type="dxa"/>
              <w:bottom w:w="131" w:type="dxa"/>
              <w:right w:w="224" w:type="dxa"/>
            </w:tcMar>
            <w:vAlign w:val="center"/>
            <w:hideMark/>
          </w:tcPr>
          <w:p w:rsidR="002252CE" w:rsidRPr="001F31F1" w:rsidRDefault="002252CE" w:rsidP="002252CE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Charlie</w:t>
            </w:r>
            <w:proofErr w:type="spellEnd"/>
          </w:p>
        </w:tc>
        <w:tc>
          <w:tcPr>
            <w:tcW w:w="3126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131" w:type="dxa"/>
              <w:left w:w="224" w:type="dxa"/>
              <w:bottom w:w="131" w:type="dxa"/>
              <w:right w:w="224" w:type="dxa"/>
            </w:tcMar>
            <w:vAlign w:val="center"/>
            <w:hideMark/>
          </w:tcPr>
          <w:p w:rsidR="002252CE" w:rsidRPr="001F31F1" w:rsidRDefault="002252CE" w:rsidP="00B641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09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131" w:type="dxa"/>
              <w:left w:w="224" w:type="dxa"/>
              <w:bottom w:w="131" w:type="dxa"/>
              <w:right w:w="224" w:type="dxa"/>
            </w:tcMar>
            <w:vAlign w:val="center"/>
            <w:hideMark/>
          </w:tcPr>
          <w:p w:rsidR="002252CE" w:rsidRPr="001F31F1" w:rsidRDefault="002252CE" w:rsidP="00B641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131" w:type="dxa"/>
              <w:left w:w="224" w:type="dxa"/>
              <w:bottom w:w="131" w:type="dxa"/>
              <w:right w:w="224" w:type="dxa"/>
            </w:tcMar>
            <w:vAlign w:val="center"/>
            <w:hideMark/>
          </w:tcPr>
          <w:p w:rsidR="002252CE" w:rsidRPr="001F31F1" w:rsidRDefault="002252CE" w:rsidP="00B641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0</w:t>
            </w:r>
          </w:p>
        </w:tc>
      </w:tr>
      <w:tr w:rsidR="00B641FE" w:rsidRPr="001F31F1" w:rsidTr="00B641FE">
        <w:trPr>
          <w:jc w:val="center"/>
        </w:trPr>
        <w:tc>
          <w:tcPr>
            <w:tcW w:w="1776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131" w:type="dxa"/>
              <w:left w:w="224" w:type="dxa"/>
              <w:bottom w:w="131" w:type="dxa"/>
              <w:right w:w="224" w:type="dxa"/>
            </w:tcMar>
            <w:vAlign w:val="center"/>
            <w:hideMark/>
          </w:tcPr>
          <w:p w:rsidR="002252CE" w:rsidRPr="001F31F1" w:rsidRDefault="002252CE" w:rsidP="002252CE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Diana</w:t>
            </w:r>
            <w:proofErr w:type="spellEnd"/>
          </w:p>
        </w:tc>
        <w:tc>
          <w:tcPr>
            <w:tcW w:w="3126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131" w:type="dxa"/>
              <w:left w:w="224" w:type="dxa"/>
              <w:bottom w:w="131" w:type="dxa"/>
              <w:right w:w="224" w:type="dxa"/>
            </w:tcMar>
            <w:vAlign w:val="center"/>
            <w:hideMark/>
          </w:tcPr>
          <w:p w:rsidR="002252CE" w:rsidRPr="001F31F1" w:rsidRDefault="002252CE" w:rsidP="00B641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-15</w:t>
            </w:r>
          </w:p>
        </w:tc>
        <w:tc>
          <w:tcPr>
            <w:tcW w:w="309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131" w:type="dxa"/>
              <w:left w:w="224" w:type="dxa"/>
              <w:bottom w:w="131" w:type="dxa"/>
              <w:right w:w="224" w:type="dxa"/>
            </w:tcMar>
            <w:vAlign w:val="center"/>
            <w:hideMark/>
          </w:tcPr>
          <w:p w:rsidR="002252CE" w:rsidRPr="001F31F1" w:rsidRDefault="002252CE" w:rsidP="00B641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-6</w:t>
            </w:r>
          </w:p>
        </w:tc>
        <w:tc>
          <w:tcPr>
            <w:tcW w:w="17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FFFFF"/>
            <w:tcMar>
              <w:top w:w="131" w:type="dxa"/>
              <w:left w:w="224" w:type="dxa"/>
              <w:bottom w:w="131" w:type="dxa"/>
              <w:right w:w="224" w:type="dxa"/>
            </w:tcMar>
            <w:vAlign w:val="center"/>
            <w:hideMark/>
          </w:tcPr>
          <w:p w:rsidR="002252CE" w:rsidRPr="001F31F1" w:rsidRDefault="002252CE" w:rsidP="00B641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1F31F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</w:tr>
    </w:tbl>
    <w:p w:rsidR="002252CE" w:rsidRPr="001F31F1" w:rsidRDefault="00B641FE" w:rsidP="00B160B0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Сделайте прогноз пола для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Еmily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( </w:t>
      </w:r>
      <w:proofErr w:type="gramEnd"/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128 фунтов, 63 дюйма) и 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Frank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(155 фунтов, 68 дюймов).</w:t>
      </w:r>
    </w:p>
    <w:p w:rsidR="00B641FE" w:rsidRPr="001F31F1" w:rsidRDefault="00D71579" w:rsidP="00B160B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Начальный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код</w:t>
      </w:r>
      <w:r w:rsidR="001F31F1"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:</w:t>
      </w:r>
    </w:p>
    <w:p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</w:t>
      </w:r>
      <w:proofErr w:type="gram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import</w:t>
      </w:r>
      <w:proofErr w:type="gram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numpy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as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np</w:t>
      </w:r>
      <w:proofErr w:type="spellEnd"/>
    </w:p>
    <w:p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</w:t>
      </w:r>
      <w:proofErr w:type="gram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def</w:t>
      </w:r>
      <w:proofErr w:type="gram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sigmoid(x):</w:t>
      </w:r>
    </w:p>
    <w:p w:rsidR="001F31F1" w:rsidRPr="009D075D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</w:t>
      </w:r>
      <w:r w:rsidRPr="009D075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# 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Функция</w:t>
      </w:r>
      <w:r w:rsidRPr="009D075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активации</w:t>
      </w:r>
      <w:r w:rsidRPr="009D075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sigmoid</w:t>
      </w:r>
      <w:proofErr w:type="gramStart"/>
      <w:r w:rsidRPr="009D075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::</w:t>
      </w:r>
      <w:proofErr w:type="gramEnd"/>
      <w:r w:rsidRPr="009D075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f</w:t>
      </w:r>
      <w:r w:rsidRPr="009D075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(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x</w:t>
      </w:r>
      <w:r w:rsidRPr="009D075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) = 1 / (1 + 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e</w:t>
      </w:r>
      <w:r w:rsidRPr="009D075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^(-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x</w:t>
      </w:r>
      <w:r w:rsidRPr="009D075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))</w:t>
      </w:r>
    </w:p>
    <w:p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</w:t>
      </w:r>
      <w:proofErr w:type="gram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return</w:t>
      </w:r>
      <w:proofErr w:type="gram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1 / (1 + np.exp(-x))</w:t>
      </w:r>
    </w:p>
    <w:p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</w:t>
      </w:r>
      <w:proofErr w:type="gram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def</w:t>
      </w:r>
      <w:proofErr w:type="gram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deriv_sigmoid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(x):</w:t>
      </w:r>
    </w:p>
    <w:p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# Производная от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sigmoid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f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'(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x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) =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f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(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x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) * (1 -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f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(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x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))</w:t>
      </w:r>
    </w:p>
    <w:p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 </w:t>
      </w:r>
      <w:proofErr w:type="spellStart"/>
      <w:proofErr w:type="gram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fx</w:t>
      </w:r>
      <w:proofErr w:type="spellEnd"/>
      <w:proofErr w:type="gram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= sigmoid(x)</w:t>
      </w:r>
    </w:p>
    <w:p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</w:t>
      </w:r>
      <w:proofErr w:type="gram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return</w:t>
      </w:r>
      <w:proofErr w:type="gram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fx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* (1 -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fx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)</w:t>
      </w:r>
    </w:p>
    <w:p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</w:t>
      </w:r>
      <w:proofErr w:type="gram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def</w:t>
      </w:r>
      <w:proofErr w:type="gram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mse_loss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(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y_true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y_pred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):</w:t>
      </w:r>
    </w:p>
    <w:p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#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y_true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y_pred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являются массивами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numpy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 одинаковой длиной</w:t>
      </w:r>
    </w:p>
    <w:p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 </w:t>
      </w:r>
      <w:proofErr w:type="gram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return</w:t>
      </w:r>
      <w:proofErr w:type="gram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((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y_true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-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y_pred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) ** 2).mean()</w:t>
      </w:r>
    </w:p>
    <w:p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</w:t>
      </w:r>
      <w:proofErr w:type="gram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class</w:t>
      </w:r>
      <w:proofErr w:type="gram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OurNeuralNetwork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:</w:t>
      </w:r>
    </w:p>
    <w:p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</w:t>
      </w:r>
      <w:proofErr w:type="gram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def</w:t>
      </w:r>
      <w:proofErr w:type="gram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__init__(self):</w:t>
      </w:r>
    </w:p>
    <w:p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        # 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Вес</w:t>
      </w:r>
    </w:p>
    <w:p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        self.w1 = </w:t>
      </w:r>
      <w:proofErr w:type="spellStart"/>
      <w:proofErr w:type="gram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np.random.normal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()</w:t>
      </w:r>
      <w:proofErr w:type="gramEnd"/>
    </w:p>
    <w:p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        self.w2 = </w:t>
      </w:r>
      <w:proofErr w:type="spellStart"/>
      <w:proofErr w:type="gram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np.random.normal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()</w:t>
      </w:r>
      <w:proofErr w:type="gramEnd"/>
    </w:p>
    <w:p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        self.w3 = </w:t>
      </w:r>
      <w:proofErr w:type="spellStart"/>
      <w:proofErr w:type="gram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np.random.normal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()</w:t>
      </w:r>
      <w:proofErr w:type="gramEnd"/>
    </w:p>
    <w:p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        self.w4 = </w:t>
      </w:r>
      <w:proofErr w:type="spellStart"/>
      <w:proofErr w:type="gram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np.random.normal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()</w:t>
      </w:r>
      <w:proofErr w:type="gramEnd"/>
    </w:p>
    <w:p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        self.w5 = </w:t>
      </w:r>
      <w:proofErr w:type="spellStart"/>
      <w:proofErr w:type="gram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np.random.normal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()</w:t>
      </w:r>
      <w:proofErr w:type="gramEnd"/>
    </w:p>
    <w:p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        self.w6 = </w:t>
      </w:r>
      <w:proofErr w:type="spellStart"/>
      <w:proofErr w:type="gram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np.random.normal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()</w:t>
      </w:r>
      <w:proofErr w:type="gramEnd"/>
    </w:p>
    <w:p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         # 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Смещения</w:t>
      </w:r>
    </w:p>
    <w:p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        self.b1 = </w:t>
      </w:r>
      <w:proofErr w:type="spellStart"/>
      <w:proofErr w:type="gram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np.random.normal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()</w:t>
      </w:r>
      <w:proofErr w:type="gramEnd"/>
    </w:p>
    <w:p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        self.b2 = </w:t>
      </w:r>
      <w:proofErr w:type="spellStart"/>
      <w:proofErr w:type="gram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np.random.normal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()</w:t>
      </w:r>
      <w:proofErr w:type="gramEnd"/>
    </w:p>
    <w:p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        self.b3 = </w:t>
      </w:r>
      <w:proofErr w:type="spellStart"/>
      <w:proofErr w:type="gram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np.random.normal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()</w:t>
      </w:r>
      <w:proofErr w:type="gramEnd"/>
    </w:p>
    <w:p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 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def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feedforward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(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self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x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):</w:t>
      </w:r>
    </w:p>
    <w:p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        #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x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является массивом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numpy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 двумя элементами</w:t>
      </w:r>
    </w:p>
    <w:p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     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h1 = </w:t>
      </w:r>
      <w:proofErr w:type="gram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sigmoid(</w:t>
      </w:r>
      <w:proofErr w:type="gram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self.w1 * x[0] + self.w2 * x[1] + self.b1)</w:t>
      </w:r>
    </w:p>
    <w:p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        h2 = </w:t>
      </w:r>
      <w:proofErr w:type="gram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sigmoid(</w:t>
      </w:r>
      <w:proofErr w:type="gram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self.w3 * x[0] + self.w4 * x[1] + self.b2)</w:t>
      </w:r>
    </w:p>
    <w:p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        o1 = </w:t>
      </w:r>
      <w:proofErr w:type="gram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sigmoid(</w:t>
      </w:r>
      <w:proofErr w:type="gram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self.w5 * h1 + self.w6 * h2 + self.b3)</w:t>
      </w:r>
    </w:p>
    <w:p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    </w:t>
      </w:r>
      <w:proofErr w:type="gram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return</w:t>
      </w:r>
      <w:proofErr w:type="gram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o1</w:t>
      </w:r>
    </w:p>
    <w:p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 </w:t>
      </w:r>
      <w:proofErr w:type="gram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def</w:t>
      </w:r>
      <w:proofErr w:type="gram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train(self, data,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all_y_trues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):</w:t>
      </w:r>
    </w:p>
    <w:p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    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learn_rate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= 0.1</w:t>
      </w:r>
    </w:p>
    <w:p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     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epochs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= 1000 # количество циклов во всём наборе данных</w:t>
      </w:r>
    </w:p>
    <w:p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     </w:t>
      </w:r>
      <w:proofErr w:type="gram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for</w:t>
      </w:r>
      <w:proofErr w:type="gram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epoch in range(epochs):</w:t>
      </w:r>
    </w:p>
    <w:p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lastRenderedPageBreak/>
        <w:t>            </w:t>
      </w:r>
      <w:proofErr w:type="gram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for</w:t>
      </w:r>
      <w:proofErr w:type="gram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x,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y_true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in zip(data,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all_y_trues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):</w:t>
      </w:r>
    </w:p>
    <w:p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          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# --Выполняем обратную связь (значения понадобятся в дальнейшем)</w:t>
      </w:r>
    </w:p>
    <w:p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                sum_h1 = self.w1 * </w:t>
      </w:r>
      <w:proofErr w:type="gram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x[</w:t>
      </w:r>
      <w:proofErr w:type="gram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0] + self.w2 * x[1] + self.b1</w:t>
      </w:r>
    </w:p>
    <w:p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                h1 = </w:t>
      </w:r>
      <w:proofErr w:type="gram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sigmoid(</w:t>
      </w:r>
      <w:proofErr w:type="gram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sum_h1)</w:t>
      </w:r>
    </w:p>
    <w:p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                 sum_h2 = self.w3 * </w:t>
      </w:r>
      <w:proofErr w:type="gram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x[</w:t>
      </w:r>
      <w:proofErr w:type="gram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0] + self.w4 * x[1] + self.b2</w:t>
      </w:r>
    </w:p>
    <w:p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                h2 = </w:t>
      </w:r>
      <w:proofErr w:type="gram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sigmoid(</w:t>
      </w:r>
      <w:proofErr w:type="gram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sum_h2)</w:t>
      </w:r>
    </w:p>
    <w:p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             sum_o1 = self.w5 * h1 + self.w6 * h2 + self.b3</w:t>
      </w:r>
    </w:p>
    <w:p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                o1 = </w:t>
      </w:r>
      <w:proofErr w:type="gram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sigmoid(</w:t>
      </w:r>
      <w:proofErr w:type="gram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sum_o1)</w:t>
      </w:r>
    </w:p>
    <w:p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            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y_pred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= o1</w:t>
      </w:r>
    </w:p>
    <w:p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             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# --- Подсчет частных производных</w:t>
      </w:r>
    </w:p>
    <w:p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             # --- Наименование: d_L_d_w1 представляет "частично L / частично w1"</w:t>
      </w:r>
    </w:p>
    <w:p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             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d_L_d_ypred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= -2 * (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y_true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-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y_pred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)</w:t>
      </w:r>
    </w:p>
    <w:p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                 # 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Нейрон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o1</w:t>
      </w:r>
    </w:p>
    <w:p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                d_ypred_d_w5 = h1 *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deriv_</w:t>
      </w:r>
      <w:proofErr w:type="gram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sigmoid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(</w:t>
      </w:r>
      <w:proofErr w:type="gram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sum_o1)</w:t>
      </w:r>
    </w:p>
    <w:p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                d_ypred_d_w6 = h2 *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deriv_</w:t>
      </w:r>
      <w:proofErr w:type="gram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sigmoid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(</w:t>
      </w:r>
      <w:proofErr w:type="gram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sum_o1)</w:t>
      </w:r>
    </w:p>
    <w:p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                d_ypred_d_b3 =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deriv_</w:t>
      </w:r>
      <w:proofErr w:type="gram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sigmoid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(</w:t>
      </w:r>
      <w:proofErr w:type="gram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sum_o1)</w:t>
      </w:r>
    </w:p>
    <w:p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                 d_ypred_d_h1 = self.w5 *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deriv_</w:t>
      </w:r>
      <w:proofErr w:type="gram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sigmoid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(</w:t>
      </w:r>
      <w:proofErr w:type="gram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sum_o1)</w:t>
      </w:r>
    </w:p>
    <w:p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                d_ypred_d_h2 = self.w6 *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deriv_</w:t>
      </w:r>
      <w:proofErr w:type="gram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sigmoid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(</w:t>
      </w:r>
      <w:proofErr w:type="gram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sum_o1)</w:t>
      </w:r>
    </w:p>
    <w:p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                 # 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Нейрон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h1</w:t>
      </w:r>
    </w:p>
    <w:p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                d_h1_d_w1 = </w:t>
      </w:r>
      <w:proofErr w:type="gram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x[</w:t>
      </w:r>
      <w:proofErr w:type="gram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0] *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deriv_sigmoid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(sum_h1)</w:t>
      </w:r>
    </w:p>
    <w:p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                d_h1_d_w2 = </w:t>
      </w:r>
      <w:proofErr w:type="gram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x[</w:t>
      </w:r>
      <w:proofErr w:type="gram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1] *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deriv_sigmoid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(sum_h1)</w:t>
      </w:r>
    </w:p>
    <w:p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                d_h1_d_b1 =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deriv_</w:t>
      </w:r>
      <w:proofErr w:type="gram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sigmoid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(</w:t>
      </w:r>
      <w:proofErr w:type="gram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sum_h1)</w:t>
      </w:r>
    </w:p>
    <w:p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                # 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Нейрон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h2</w:t>
      </w:r>
    </w:p>
    <w:p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                d_h2_d_w3 = </w:t>
      </w:r>
      <w:proofErr w:type="gram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x[</w:t>
      </w:r>
      <w:proofErr w:type="gram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0] *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deriv_sigmoid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(sum_h2)</w:t>
      </w:r>
    </w:p>
    <w:p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                d_h2_d_w4 = </w:t>
      </w:r>
      <w:proofErr w:type="gram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x[</w:t>
      </w:r>
      <w:proofErr w:type="gram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1] *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deriv_sigmoid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(sum_h2)</w:t>
      </w:r>
    </w:p>
    <w:p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                d_h2_d_b2 =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deriv_</w:t>
      </w:r>
      <w:proofErr w:type="gram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sigmoid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(</w:t>
      </w:r>
      <w:proofErr w:type="gram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sum_h2)</w:t>
      </w:r>
    </w:p>
    <w:p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            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# --- Обновляем вес и смещения</w:t>
      </w:r>
    </w:p>
    <w:p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             # Нейрон h1</w:t>
      </w:r>
    </w:p>
    <w:p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             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self.w1 -=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learn_rate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*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d_L_d_ypred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* d_ypred_d_h1 * d_h1_d_w1</w:t>
      </w:r>
    </w:p>
    <w:p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                self.w2 -=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learn_rate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*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d_L_d_ypred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* d_ypred_d_h1 * d_h1_d_w2</w:t>
      </w:r>
    </w:p>
    <w:p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                self.b1 -=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learn_rate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*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d_L_d_ypred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* d_ypred_d_h1 * d_h1_d_b1</w:t>
      </w:r>
    </w:p>
    <w:p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                # 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Нейрон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h2</w:t>
      </w:r>
    </w:p>
    <w:p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                self.w3 -=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learn_rate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*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d_L_d_ypred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* d_ypred_d_h2 * d_h2_d_w3</w:t>
      </w:r>
    </w:p>
    <w:p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                self.w4 -=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learn_rate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*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d_L_d_ypred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* d_ypred_d_h2 * d_h2_d_w4</w:t>
      </w:r>
    </w:p>
    <w:p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                self.b2 -=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learn_rate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*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d_L_d_ypred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* d_ypred_d_h2 * d_h2_d_b2</w:t>
      </w:r>
    </w:p>
    <w:p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                # 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Нейрон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o1</w:t>
      </w:r>
    </w:p>
    <w:p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                self.w5 -=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learn_rate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*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d_L_d_ypred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* d_ypred_d_w5</w:t>
      </w:r>
    </w:p>
    <w:p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                self.w6 -=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learn_rate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*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d_L_d_ypred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* d_ypred_d_w6</w:t>
      </w:r>
    </w:p>
    <w:p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                self.b3 -=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learn_rate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*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d_L_d_ypred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* d_ypred_d_b3</w:t>
      </w:r>
    </w:p>
    <w:p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        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# --- Подсчитываем общую потерю в конце каждой фазы</w:t>
      </w:r>
    </w:p>
    <w:p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         </w:t>
      </w:r>
      <w:proofErr w:type="gram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if</w:t>
      </w:r>
      <w:proofErr w:type="gram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epoch % 10 == 0:</w:t>
      </w:r>
    </w:p>
    <w:p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            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y_preds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=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np.apply_along_</w:t>
      </w:r>
      <w:proofErr w:type="gram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axis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(</w:t>
      </w:r>
      <w:proofErr w:type="spellStart"/>
      <w:proofErr w:type="gram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self.feedforward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, 1, data)</w:t>
      </w:r>
    </w:p>
    <w:p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            </w:t>
      </w:r>
      <w:proofErr w:type="gram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loss</w:t>
      </w:r>
      <w:proofErr w:type="gram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=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mse_loss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(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all_y_trues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y_preds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)</w:t>
      </w:r>
    </w:p>
    <w:p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            </w:t>
      </w:r>
      <w:proofErr w:type="gram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print(</w:t>
      </w:r>
      <w:proofErr w:type="gram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"Epoch %d loss: %.3f" % (epoch, loss))</w:t>
      </w:r>
    </w:p>
    <w:p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lastRenderedPageBreak/>
        <w:t> 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# Определение набора данных</w:t>
      </w:r>
    </w:p>
    <w:p w:rsidR="001F31F1" w:rsidRPr="009D075D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gramStart"/>
      <w:r w:rsidRPr="005A34B0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data</w:t>
      </w:r>
      <w:proofErr w:type="gramEnd"/>
      <w:r w:rsidRPr="009D075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= </w:t>
      </w:r>
      <w:proofErr w:type="spellStart"/>
      <w:r w:rsidRPr="005A34B0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np</w:t>
      </w:r>
      <w:proofErr w:type="spellEnd"/>
      <w:r w:rsidRPr="009D075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5A34B0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array</w:t>
      </w:r>
      <w:r w:rsidRPr="009D075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([</w:t>
      </w:r>
    </w:p>
    <w:p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5A34B0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[-2, -1],    # Alice</w:t>
      </w:r>
    </w:p>
    <w:p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[25, 6],     # Bob</w:t>
      </w:r>
    </w:p>
    <w:p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[17, 4],     # Charlie</w:t>
      </w:r>
    </w:p>
    <w:p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[-15, -6], # Diana</w:t>
      </w:r>
    </w:p>
    <w:p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])</w:t>
      </w:r>
    </w:p>
    <w:p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all_y_trues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= </w:t>
      </w:r>
      <w:proofErr w:type="spellStart"/>
      <w:proofErr w:type="gram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np.array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([</w:t>
      </w:r>
      <w:proofErr w:type="gramEnd"/>
    </w:p>
    <w:p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1, # 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Alice</w:t>
      </w:r>
    </w:p>
    <w:p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0, # 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Bob</w:t>
      </w:r>
    </w:p>
    <w:p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0, # 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Charlie</w:t>
      </w:r>
    </w:p>
    <w:p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   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1, # 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Diana</w:t>
      </w:r>
    </w:p>
    <w:p w:rsidR="001F31F1" w:rsidRPr="001F31F1" w:rsidRDefault="001F31F1" w:rsidP="001F31F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])</w:t>
      </w:r>
    </w:p>
    <w:p w:rsidR="00D71579" w:rsidRPr="001F31F1" w:rsidRDefault="00D71579" w:rsidP="00B160B0">
      <w:pPr>
        <w:pStyle w:val="Default"/>
        <w:ind w:firstLine="709"/>
        <w:rPr>
          <w:sz w:val="28"/>
          <w:szCs w:val="28"/>
        </w:rPr>
      </w:pPr>
      <w:r w:rsidRPr="001F31F1">
        <w:rPr>
          <w:sz w:val="28"/>
          <w:szCs w:val="28"/>
        </w:rPr>
        <w:t xml:space="preserve">Привести дописанный код и результат прогноза. </w:t>
      </w:r>
    </w:p>
    <w:p w:rsidR="00D71579" w:rsidRPr="001F31F1" w:rsidRDefault="00D71579" w:rsidP="00B160B0">
      <w:pPr>
        <w:pStyle w:val="Default"/>
        <w:ind w:firstLine="709"/>
        <w:rPr>
          <w:sz w:val="28"/>
          <w:szCs w:val="28"/>
        </w:rPr>
      </w:pPr>
      <w:r w:rsidRPr="001F31F1">
        <w:rPr>
          <w:sz w:val="28"/>
          <w:szCs w:val="28"/>
        </w:rPr>
        <w:t xml:space="preserve">Время выполнения – </w:t>
      </w:r>
      <w:r w:rsidR="00522B98">
        <w:rPr>
          <w:sz w:val="28"/>
          <w:szCs w:val="28"/>
        </w:rPr>
        <w:t>30</w:t>
      </w:r>
      <w:r w:rsidRPr="001F31F1">
        <w:rPr>
          <w:sz w:val="28"/>
          <w:szCs w:val="28"/>
        </w:rPr>
        <w:t xml:space="preserve"> мин. </w:t>
      </w:r>
    </w:p>
    <w:p w:rsidR="001F31F1" w:rsidRDefault="001F31F1" w:rsidP="00D71579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2252CE" w:rsidRPr="001F31F1" w:rsidRDefault="00D71579" w:rsidP="00D71579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Ожидаемый результат:</w:t>
      </w:r>
      <w:r w:rsidR="002252CE"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 </w:t>
      </w:r>
    </w:p>
    <w:p w:rsidR="002252CE" w:rsidRPr="001F31F1" w:rsidRDefault="002252CE" w:rsidP="002252CE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# Тренируем нейронную сеть</w:t>
      </w:r>
    </w:p>
    <w:p w:rsidR="002252CE" w:rsidRPr="009D075D" w:rsidRDefault="002252CE" w:rsidP="002252CE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gram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network</w:t>
      </w:r>
      <w:proofErr w:type="gramEnd"/>
      <w:r w:rsidRPr="009D075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=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OurNeuralNetwork</w:t>
      </w:r>
      <w:proofErr w:type="spellEnd"/>
      <w:r w:rsidRPr="009D075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()</w:t>
      </w:r>
    </w:p>
    <w:p w:rsidR="002252CE" w:rsidRPr="001F31F1" w:rsidRDefault="002252CE" w:rsidP="002252CE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proofErr w:type="spellStart"/>
      <w:proofErr w:type="gram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network.train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(</w:t>
      </w:r>
      <w:proofErr w:type="gram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data,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all_y_trues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)</w:t>
      </w:r>
    </w:p>
    <w:p w:rsidR="002252CE" w:rsidRPr="001F31F1" w:rsidRDefault="002252CE" w:rsidP="002252CE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# 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Делаем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r w:rsidR="00B641FE"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прогноз</w:t>
      </w:r>
    </w:p>
    <w:p w:rsidR="002252CE" w:rsidRPr="001F31F1" w:rsidRDefault="002252CE" w:rsidP="002252CE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proofErr w:type="spellStart"/>
      <w:proofErr w:type="gram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emily</w:t>
      </w:r>
      <w:proofErr w:type="spellEnd"/>
      <w:proofErr w:type="gram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=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np.array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([-7, -3])  # 128 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фунтов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, 63 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дюйма</w:t>
      </w:r>
    </w:p>
    <w:p w:rsidR="002252CE" w:rsidRPr="001F31F1" w:rsidRDefault="002252CE" w:rsidP="002252CE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proofErr w:type="gram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frank</w:t>
      </w:r>
      <w:proofErr w:type="gram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=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np.array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([20, 2])  # 155 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фунтов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, 68 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дюймов</w:t>
      </w:r>
    </w:p>
    <w:p w:rsidR="002252CE" w:rsidRPr="001F31F1" w:rsidRDefault="002252CE" w:rsidP="002252CE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proofErr w:type="gram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print(</w:t>
      </w:r>
      <w:proofErr w:type="gram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"Emily: %.3f" %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network.feedforward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(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emily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))  # 0.951 - F</w:t>
      </w:r>
    </w:p>
    <w:p w:rsidR="002252CE" w:rsidRPr="001F31F1" w:rsidRDefault="002252CE" w:rsidP="002252CE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proofErr w:type="gram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print(</w:t>
      </w:r>
      <w:proofErr w:type="gram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"Frank: %.3f" % </w:t>
      </w:r>
      <w:proofErr w:type="spellStart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network.feedforward</w:t>
      </w:r>
      <w:proofErr w:type="spellEnd"/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(frank))  # 0.039 - M</w:t>
      </w:r>
    </w:p>
    <w:p w:rsidR="000F286F" w:rsidRDefault="000F286F" w:rsidP="00D71579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F286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Критерии оценивания:</w:t>
      </w:r>
    </w:p>
    <w:p w:rsidR="000F286F" w:rsidRDefault="000F286F" w:rsidP="00D71579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– программный код, по функциональности соответствующий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приведённому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 ожидаемом результате</w:t>
      </w:r>
    </w:p>
    <w:p w:rsidR="000F286F" w:rsidRDefault="000F286F" w:rsidP="00D71579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– результаты прогноза: </w:t>
      </w:r>
      <w:proofErr w:type="spellStart"/>
      <w:r w:rsidRPr="000F286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Emily</w:t>
      </w:r>
      <w:proofErr w:type="spellEnd"/>
      <w:r w:rsidRPr="000F286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</w:t>
      </w:r>
      <w:r w:rsidRPr="000F286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F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; </w:t>
      </w:r>
      <w:proofErr w:type="spellStart"/>
      <w:r w:rsidRPr="000F286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Frank</w:t>
      </w:r>
      <w:proofErr w:type="spellEnd"/>
      <w:r w:rsidRPr="000F286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- </w:t>
      </w:r>
      <w:r w:rsidRPr="001F31F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M</w:t>
      </w:r>
    </w:p>
    <w:p w:rsidR="00D71579" w:rsidRPr="001F31F1" w:rsidRDefault="005A34B0" w:rsidP="00D71579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9D075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УК-1 (УК-1.1)</w:t>
      </w:r>
    </w:p>
    <w:p w:rsidR="000C2DA3" w:rsidRPr="00EC56EC" w:rsidRDefault="000C2DA3" w:rsidP="00EC56EC">
      <w:pPr>
        <w:spacing w:after="0" w:line="240" w:lineRule="auto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sectPr w:rsidR="000C2DA3" w:rsidRPr="00EC56EC" w:rsidSect="00B160B0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440882"/>
    <w:multiLevelType w:val="hybridMultilevel"/>
    <w:tmpl w:val="37BEE3CA"/>
    <w:lvl w:ilvl="0" w:tplc="23AA7326">
      <w:start w:val="1"/>
      <w:numFmt w:val="decimal"/>
      <w:lvlText w:val="1.%1."/>
      <w:lvlJc w:val="left"/>
      <w:pPr>
        <w:ind w:left="35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272" w:hanging="360"/>
      </w:pPr>
    </w:lvl>
    <w:lvl w:ilvl="2" w:tplc="0419001B" w:tentative="1">
      <w:start w:val="1"/>
      <w:numFmt w:val="lowerRoman"/>
      <w:lvlText w:val="%3."/>
      <w:lvlJc w:val="right"/>
      <w:pPr>
        <w:ind w:left="4992" w:hanging="180"/>
      </w:pPr>
    </w:lvl>
    <w:lvl w:ilvl="3" w:tplc="0419000F" w:tentative="1">
      <w:start w:val="1"/>
      <w:numFmt w:val="decimal"/>
      <w:lvlText w:val="%4."/>
      <w:lvlJc w:val="left"/>
      <w:pPr>
        <w:ind w:left="5712" w:hanging="360"/>
      </w:pPr>
    </w:lvl>
    <w:lvl w:ilvl="4" w:tplc="04190019" w:tentative="1">
      <w:start w:val="1"/>
      <w:numFmt w:val="lowerLetter"/>
      <w:lvlText w:val="%5."/>
      <w:lvlJc w:val="left"/>
      <w:pPr>
        <w:ind w:left="6432" w:hanging="360"/>
      </w:pPr>
    </w:lvl>
    <w:lvl w:ilvl="5" w:tplc="0419001B" w:tentative="1">
      <w:start w:val="1"/>
      <w:numFmt w:val="lowerRoman"/>
      <w:lvlText w:val="%6."/>
      <w:lvlJc w:val="right"/>
      <w:pPr>
        <w:ind w:left="7152" w:hanging="180"/>
      </w:pPr>
    </w:lvl>
    <w:lvl w:ilvl="6" w:tplc="0419000F" w:tentative="1">
      <w:start w:val="1"/>
      <w:numFmt w:val="decimal"/>
      <w:lvlText w:val="%7."/>
      <w:lvlJc w:val="left"/>
      <w:pPr>
        <w:ind w:left="7872" w:hanging="360"/>
      </w:pPr>
    </w:lvl>
    <w:lvl w:ilvl="7" w:tplc="04190019" w:tentative="1">
      <w:start w:val="1"/>
      <w:numFmt w:val="lowerLetter"/>
      <w:lvlText w:val="%8."/>
      <w:lvlJc w:val="left"/>
      <w:pPr>
        <w:ind w:left="8592" w:hanging="360"/>
      </w:pPr>
    </w:lvl>
    <w:lvl w:ilvl="8" w:tplc="0419001B" w:tentative="1">
      <w:start w:val="1"/>
      <w:numFmt w:val="lowerRoman"/>
      <w:lvlText w:val="%9."/>
      <w:lvlJc w:val="right"/>
      <w:pPr>
        <w:ind w:left="9312" w:hanging="180"/>
      </w:pPr>
    </w:lvl>
  </w:abstractNum>
  <w:abstractNum w:abstractNumId="1">
    <w:nsid w:val="433E642A"/>
    <w:multiLevelType w:val="multilevel"/>
    <w:tmpl w:val="E42C3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92436C6"/>
    <w:multiLevelType w:val="hybridMultilevel"/>
    <w:tmpl w:val="40AA241C"/>
    <w:lvl w:ilvl="0" w:tplc="B1D01472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623636"/>
    <w:multiLevelType w:val="hybridMultilevel"/>
    <w:tmpl w:val="46709502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DD721B"/>
    <w:multiLevelType w:val="hybridMultilevel"/>
    <w:tmpl w:val="7F36A6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00D0"/>
    <w:rsid w:val="00000C4D"/>
    <w:rsid w:val="00033808"/>
    <w:rsid w:val="0004590D"/>
    <w:rsid w:val="00060DB3"/>
    <w:rsid w:val="000B4646"/>
    <w:rsid w:val="000C2DA3"/>
    <w:rsid w:val="000F286F"/>
    <w:rsid w:val="001653C0"/>
    <w:rsid w:val="001F31F1"/>
    <w:rsid w:val="002252CE"/>
    <w:rsid w:val="002750EC"/>
    <w:rsid w:val="00294C0B"/>
    <w:rsid w:val="0034086C"/>
    <w:rsid w:val="00352D96"/>
    <w:rsid w:val="00356EED"/>
    <w:rsid w:val="00384C0E"/>
    <w:rsid w:val="003E24ED"/>
    <w:rsid w:val="004329C3"/>
    <w:rsid w:val="00497877"/>
    <w:rsid w:val="004B67E0"/>
    <w:rsid w:val="00522B98"/>
    <w:rsid w:val="00526570"/>
    <w:rsid w:val="005A34B0"/>
    <w:rsid w:val="005A7675"/>
    <w:rsid w:val="005B0290"/>
    <w:rsid w:val="006700D0"/>
    <w:rsid w:val="00704608"/>
    <w:rsid w:val="00740554"/>
    <w:rsid w:val="0078597D"/>
    <w:rsid w:val="007C168A"/>
    <w:rsid w:val="007D6487"/>
    <w:rsid w:val="00803AE3"/>
    <w:rsid w:val="0085604F"/>
    <w:rsid w:val="008B3892"/>
    <w:rsid w:val="008E47DB"/>
    <w:rsid w:val="0096155C"/>
    <w:rsid w:val="009D075D"/>
    <w:rsid w:val="00A72A19"/>
    <w:rsid w:val="00A9281E"/>
    <w:rsid w:val="00A96C66"/>
    <w:rsid w:val="00B160B0"/>
    <w:rsid w:val="00B641FE"/>
    <w:rsid w:val="00B92029"/>
    <w:rsid w:val="00BC686E"/>
    <w:rsid w:val="00BE3E79"/>
    <w:rsid w:val="00CD24FD"/>
    <w:rsid w:val="00D71579"/>
    <w:rsid w:val="00D80CB9"/>
    <w:rsid w:val="00DB068C"/>
    <w:rsid w:val="00E808A2"/>
    <w:rsid w:val="00EB4E11"/>
    <w:rsid w:val="00EC56EC"/>
    <w:rsid w:val="00F10598"/>
    <w:rsid w:val="00F154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4FD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6700D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B160B0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1F31F1"/>
    <w:pPr>
      <w:spacing w:after="360" w:line="240" w:lineRule="auto"/>
      <w:ind w:firstLine="709"/>
      <w:jc w:val="both"/>
      <w:outlineLvl w:val="3"/>
    </w:pPr>
    <w:rPr>
      <w:rFonts w:ascii="Times New Roman" w:eastAsiaTheme="minorHAnsi" w:hAnsi="Times New Roman" w:cstheme="minorBidi"/>
      <w:b/>
      <w:bCs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0">
    <w:name w:val="p0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">
    <w:name w:val="p1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">
    <w:name w:val="p2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3">
    <w:name w:val="p3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4">
    <w:name w:val="p4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5">
    <w:name w:val="p5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6">
    <w:name w:val="p6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7">
    <w:name w:val="p7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8">
    <w:name w:val="p8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9">
    <w:name w:val="p9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0">
    <w:name w:val="p10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1">
    <w:name w:val="p11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2">
    <w:name w:val="p12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3">
    <w:name w:val="p13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4">
    <w:name w:val="p14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5">
    <w:name w:val="p15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6">
    <w:name w:val="p16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7">
    <w:name w:val="p17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8">
    <w:name w:val="p18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9">
    <w:name w:val="p19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0">
    <w:name w:val="p20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1">
    <w:name w:val="p21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2">
    <w:name w:val="p22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3">
    <w:name w:val="p23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4">
    <w:name w:val="p24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5">
    <w:name w:val="p25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t2">
    <w:name w:val="ft2"/>
    <w:basedOn w:val="a0"/>
    <w:rsid w:val="006700D0"/>
  </w:style>
  <w:style w:type="character" w:customStyle="1" w:styleId="ft5">
    <w:name w:val="ft5"/>
    <w:basedOn w:val="a0"/>
    <w:rsid w:val="006700D0"/>
  </w:style>
  <w:style w:type="paragraph" w:customStyle="1" w:styleId="p26">
    <w:name w:val="p26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7">
    <w:name w:val="p27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8">
    <w:name w:val="p28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9">
    <w:name w:val="p29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30">
    <w:name w:val="p30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31">
    <w:name w:val="p31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32">
    <w:name w:val="p32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33">
    <w:name w:val="p33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34">
    <w:name w:val="p34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35">
    <w:name w:val="p35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36">
    <w:name w:val="p36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37">
    <w:name w:val="p37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38">
    <w:name w:val="p38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39">
    <w:name w:val="p39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40">
    <w:name w:val="p40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41">
    <w:name w:val="p41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42">
    <w:name w:val="p42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43">
    <w:name w:val="p43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44">
    <w:name w:val="p44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45">
    <w:name w:val="p45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46">
    <w:name w:val="p46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47">
    <w:name w:val="p47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48">
    <w:name w:val="p48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49">
    <w:name w:val="p49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50">
    <w:name w:val="p50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51">
    <w:name w:val="p51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52">
    <w:name w:val="p52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53">
    <w:name w:val="p53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54">
    <w:name w:val="p54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55">
    <w:name w:val="p55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56">
    <w:name w:val="p56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57">
    <w:name w:val="p57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58">
    <w:name w:val="p58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59">
    <w:name w:val="p59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t1">
    <w:name w:val="ft1"/>
    <w:basedOn w:val="a0"/>
    <w:rsid w:val="006700D0"/>
  </w:style>
  <w:style w:type="paragraph" w:customStyle="1" w:styleId="p60">
    <w:name w:val="p60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61">
    <w:name w:val="p61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62">
    <w:name w:val="p62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63">
    <w:name w:val="p63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64">
    <w:name w:val="p64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65">
    <w:name w:val="p65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66">
    <w:name w:val="p66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67">
    <w:name w:val="p67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68">
    <w:name w:val="p68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69">
    <w:name w:val="p69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70">
    <w:name w:val="p70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71">
    <w:name w:val="p71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72">
    <w:name w:val="p72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73">
    <w:name w:val="p73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74">
    <w:name w:val="p74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75">
    <w:name w:val="p75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76">
    <w:name w:val="p76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77">
    <w:name w:val="p77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78">
    <w:name w:val="p78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79">
    <w:name w:val="p79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80">
    <w:name w:val="p80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81">
    <w:name w:val="p81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82">
    <w:name w:val="p82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83">
    <w:name w:val="p83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84">
    <w:name w:val="p84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85">
    <w:name w:val="p85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86">
    <w:name w:val="p86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87">
    <w:name w:val="p87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88">
    <w:name w:val="p88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89">
    <w:name w:val="p89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90">
    <w:name w:val="p90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91">
    <w:name w:val="p91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92">
    <w:name w:val="p92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93">
    <w:name w:val="p93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94">
    <w:name w:val="p94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95">
    <w:name w:val="p95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96">
    <w:name w:val="p96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97">
    <w:name w:val="p97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98">
    <w:name w:val="p98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99">
    <w:name w:val="p99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00">
    <w:name w:val="p100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01">
    <w:name w:val="p101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02">
    <w:name w:val="p102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03">
    <w:name w:val="p103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04">
    <w:name w:val="p104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05">
    <w:name w:val="p105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06">
    <w:name w:val="p106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07">
    <w:name w:val="p107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08">
    <w:name w:val="p108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09">
    <w:name w:val="p109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t12">
    <w:name w:val="ft12"/>
    <w:basedOn w:val="a0"/>
    <w:rsid w:val="006700D0"/>
  </w:style>
  <w:style w:type="paragraph" w:customStyle="1" w:styleId="p110">
    <w:name w:val="p110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11">
    <w:name w:val="p111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12">
    <w:name w:val="p112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14">
    <w:name w:val="p114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15">
    <w:name w:val="p115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t13">
    <w:name w:val="ft13"/>
    <w:basedOn w:val="a0"/>
    <w:rsid w:val="006700D0"/>
  </w:style>
  <w:style w:type="paragraph" w:customStyle="1" w:styleId="p116">
    <w:name w:val="p116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17">
    <w:name w:val="p117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18">
    <w:name w:val="p118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19">
    <w:name w:val="p119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20">
    <w:name w:val="p120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21">
    <w:name w:val="p121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22">
    <w:name w:val="p122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23">
    <w:name w:val="p123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24">
    <w:name w:val="p124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25">
    <w:name w:val="p125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13">
    <w:name w:val="p113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26">
    <w:name w:val="p126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27">
    <w:name w:val="p127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28">
    <w:name w:val="p128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29">
    <w:name w:val="p129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30">
    <w:name w:val="p130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31">
    <w:name w:val="p131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32">
    <w:name w:val="p132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700D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6700D0"/>
    <w:rPr>
      <w:color w:val="0000FF"/>
      <w:u w:val="single"/>
    </w:rPr>
  </w:style>
  <w:style w:type="character" w:customStyle="1" w:styleId="content--publisher-block-inlinechannelname-wv">
    <w:name w:val="content--publisher-block-inline__channelname-wv"/>
    <w:basedOn w:val="a0"/>
    <w:rsid w:val="006700D0"/>
  </w:style>
  <w:style w:type="character" w:customStyle="1" w:styleId="content--article-info-blocklongformat-xq">
    <w:name w:val="content--article-info-block__longformat-xq"/>
    <w:basedOn w:val="a0"/>
    <w:rsid w:val="006700D0"/>
  </w:style>
  <w:style w:type="paragraph" w:customStyle="1" w:styleId="content--common-blockblock-3u">
    <w:name w:val="content--common-block__block-3u"/>
    <w:basedOn w:val="a"/>
    <w:rsid w:val="00670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E808A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E808A2"/>
    <w:pPr>
      <w:spacing w:after="160" w:line="259" w:lineRule="auto"/>
      <w:ind w:left="720"/>
      <w:contextualSpacing/>
    </w:pPr>
    <w:rPr>
      <w:lang w:val="en-US"/>
    </w:rPr>
  </w:style>
  <w:style w:type="paragraph" w:customStyle="1" w:styleId="Default">
    <w:name w:val="Default"/>
    <w:rsid w:val="00294C0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crayon-r">
    <w:name w:val="crayon-r"/>
    <w:basedOn w:val="a0"/>
    <w:rsid w:val="002252CE"/>
  </w:style>
  <w:style w:type="character" w:customStyle="1" w:styleId="crayon-h">
    <w:name w:val="crayon-h"/>
    <w:basedOn w:val="a0"/>
    <w:rsid w:val="002252CE"/>
  </w:style>
  <w:style w:type="character" w:customStyle="1" w:styleId="crayon-e">
    <w:name w:val="crayon-e"/>
    <w:basedOn w:val="a0"/>
    <w:rsid w:val="002252CE"/>
  </w:style>
  <w:style w:type="character" w:customStyle="1" w:styleId="crayon-st">
    <w:name w:val="crayon-st"/>
    <w:basedOn w:val="a0"/>
    <w:rsid w:val="002252CE"/>
  </w:style>
  <w:style w:type="character" w:customStyle="1" w:styleId="crayon-sy">
    <w:name w:val="crayon-sy"/>
    <w:basedOn w:val="a0"/>
    <w:rsid w:val="002252CE"/>
  </w:style>
  <w:style w:type="character" w:customStyle="1" w:styleId="crayon-v">
    <w:name w:val="crayon-v"/>
    <w:basedOn w:val="a0"/>
    <w:rsid w:val="002252CE"/>
  </w:style>
  <w:style w:type="character" w:customStyle="1" w:styleId="crayon-o">
    <w:name w:val="crayon-o"/>
    <w:basedOn w:val="a0"/>
    <w:rsid w:val="002252CE"/>
  </w:style>
  <w:style w:type="character" w:customStyle="1" w:styleId="crayon-c">
    <w:name w:val="crayon-c"/>
    <w:basedOn w:val="a0"/>
    <w:rsid w:val="002252CE"/>
  </w:style>
  <w:style w:type="character" w:customStyle="1" w:styleId="crayon-cn">
    <w:name w:val="crayon-cn"/>
    <w:basedOn w:val="a0"/>
    <w:rsid w:val="002252CE"/>
  </w:style>
  <w:style w:type="character" w:customStyle="1" w:styleId="crayon-t">
    <w:name w:val="crayon-t"/>
    <w:basedOn w:val="a0"/>
    <w:rsid w:val="002252CE"/>
  </w:style>
  <w:style w:type="character" w:customStyle="1" w:styleId="crayon-s">
    <w:name w:val="crayon-s"/>
    <w:basedOn w:val="a0"/>
    <w:rsid w:val="002252CE"/>
  </w:style>
  <w:style w:type="character" w:customStyle="1" w:styleId="crayon-k">
    <w:name w:val="crayon-k"/>
    <w:basedOn w:val="a0"/>
    <w:rsid w:val="002252CE"/>
  </w:style>
  <w:style w:type="character" w:customStyle="1" w:styleId="crayon-i">
    <w:name w:val="crayon-i"/>
    <w:basedOn w:val="a0"/>
    <w:rsid w:val="002252CE"/>
  </w:style>
  <w:style w:type="character" w:styleId="a6">
    <w:name w:val="Strong"/>
    <w:basedOn w:val="a0"/>
    <w:uiPriority w:val="22"/>
    <w:qFormat/>
    <w:rsid w:val="002252CE"/>
    <w:rPr>
      <w:b/>
      <w:bCs/>
    </w:rPr>
  </w:style>
  <w:style w:type="paragraph" w:styleId="a7">
    <w:name w:val="No Spacing"/>
    <w:uiPriority w:val="1"/>
    <w:qFormat/>
    <w:rsid w:val="00EC56EC"/>
    <w:rPr>
      <w:rFonts w:ascii="Times New Roman" w:hAnsi="Times New Roman"/>
      <w:kern w:val="2"/>
      <w:sz w:val="28"/>
      <w:szCs w:val="24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B160B0"/>
    <w:rPr>
      <w:rFonts w:ascii="Times New Roman" w:eastAsia="Calibri" w:hAnsi="Times New Roman" w:cs="Times New Roman"/>
      <w:b/>
      <w:bCs/>
      <w:kern w:val="2"/>
      <w:sz w:val="28"/>
      <w:szCs w:val="24"/>
      <w:lang w:eastAsia="en-US"/>
    </w:rPr>
  </w:style>
  <w:style w:type="character" w:customStyle="1" w:styleId="40">
    <w:name w:val="Заголовок 4 Знак"/>
    <w:basedOn w:val="a0"/>
    <w:link w:val="4"/>
    <w:uiPriority w:val="9"/>
    <w:rsid w:val="001F31F1"/>
    <w:rPr>
      <w:rFonts w:ascii="Times New Roman" w:eastAsiaTheme="minorHAnsi" w:hAnsi="Times New Roman" w:cstheme="minorBidi"/>
      <w:b/>
      <w:bCs/>
      <w:kern w:val="2"/>
      <w:sz w:val="28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861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3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818927">
          <w:marLeft w:val="0"/>
          <w:marRight w:val="0"/>
          <w:marTop w:val="187"/>
          <w:marBottom w:val="187"/>
          <w:divBdr>
            <w:top w:val="dashed" w:sz="8" w:space="0" w:color="787878"/>
            <w:left w:val="dashed" w:sz="8" w:space="0" w:color="787878"/>
            <w:bottom w:val="dashed" w:sz="8" w:space="0" w:color="787878"/>
            <w:right w:val="dashed" w:sz="8" w:space="0" w:color="787878"/>
          </w:divBdr>
          <w:divsChild>
            <w:div w:id="68101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279597">
          <w:marLeft w:val="0"/>
          <w:marRight w:val="0"/>
          <w:marTop w:val="187"/>
          <w:marBottom w:val="187"/>
          <w:divBdr>
            <w:top w:val="dashed" w:sz="8" w:space="0" w:color="787878"/>
            <w:left w:val="dashed" w:sz="8" w:space="0" w:color="787878"/>
            <w:bottom w:val="dashed" w:sz="8" w:space="0" w:color="787878"/>
            <w:right w:val="dashed" w:sz="8" w:space="0" w:color="787878"/>
          </w:divBdr>
        </w:div>
        <w:div w:id="1455901634">
          <w:marLeft w:val="0"/>
          <w:marRight w:val="0"/>
          <w:marTop w:val="187"/>
          <w:marBottom w:val="187"/>
          <w:divBdr>
            <w:top w:val="dashed" w:sz="8" w:space="0" w:color="787878"/>
            <w:left w:val="dashed" w:sz="8" w:space="0" w:color="787878"/>
            <w:bottom w:val="dashed" w:sz="8" w:space="0" w:color="787878"/>
            <w:right w:val="dashed" w:sz="8" w:space="0" w:color="787878"/>
          </w:divBdr>
          <w:divsChild>
            <w:div w:id="83658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253253">
          <w:marLeft w:val="0"/>
          <w:marRight w:val="0"/>
          <w:marTop w:val="187"/>
          <w:marBottom w:val="187"/>
          <w:divBdr>
            <w:top w:val="dashed" w:sz="8" w:space="0" w:color="787878"/>
            <w:left w:val="dashed" w:sz="8" w:space="0" w:color="787878"/>
            <w:bottom w:val="dashed" w:sz="8" w:space="0" w:color="787878"/>
            <w:right w:val="dashed" w:sz="8" w:space="0" w:color="787878"/>
          </w:divBdr>
          <w:divsChild>
            <w:div w:id="92576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185829">
          <w:marLeft w:val="0"/>
          <w:marRight w:val="0"/>
          <w:marTop w:val="187"/>
          <w:marBottom w:val="187"/>
          <w:divBdr>
            <w:top w:val="dashed" w:sz="8" w:space="0" w:color="787878"/>
            <w:left w:val="dashed" w:sz="8" w:space="0" w:color="787878"/>
            <w:bottom w:val="dashed" w:sz="8" w:space="0" w:color="787878"/>
            <w:right w:val="dashed" w:sz="8" w:space="0" w:color="787878"/>
          </w:divBdr>
          <w:divsChild>
            <w:div w:id="182126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161537">
          <w:marLeft w:val="0"/>
          <w:marRight w:val="0"/>
          <w:marTop w:val="187"/>
          <w:marBottom w:val="187"/>
          <w:divBdr>
            <w:top w:val="dashed" w:sz="8" w:space="0" w:color="787878"/>
            <w:left w:val="dashed" w:sz="8" w:space="0" w:color="787878"/>
            <w:bottom w:val="dashed" w:sz="8" w:space="0" w:color="787878"/>
            <w:right w:val="dashed" w:sz="8" w:space="0" w:color="787878"/>
          </w:divBdr>
          <w:divsChild>
            <w:div w:id="190267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299618">
          <w:marLeft w:val="0"/>
          <w:marRight w:val="0"/>
          <w:marTop w:val="187"/>
          <w:marBottom w:val="187"/>
          <w:divBdr>
            <w:top w:val="dashed" w:sz="8" w:space="0" w:color="787878"/>
            <w:left w:val="dashed" w:sz="8" w:space="0" w:color="787878"/>
            <w:bottom w:val="dashed" w:sz="8" w:space="0" w:color="787878"/>
            <w:right w:val="dashed" w:sz="8" w:space="0" w:color="787878"/>
          </w:divBdr>
          <w:divsChild>
            <w:div w:id="196353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55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85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362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588149">
                  <w:marLeft w:val="29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06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172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964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988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48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830183">
                  <w:marLeft w:val="0"/>
                  <w:marRight w:val="0"/>
                  <w:marTop w:val="0"/>
                  <w:marBottom w:val="299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086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747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752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2351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69784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380195">
                      <w:marLeft w:val="0"/>
                      <w:marRight w:val="0"/>
                      <w:marTop w:val="374"/>
                      <w:marBottom w:val="37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696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6528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141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354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996005">
          <w:marLeft w:val="0"/>
          <w:marRight w:val="0"/>
          <w:marTop w:val="187"/>
          <w:marBottom w:val="187"/>
          <w:divBdr>
            <w:top w:val="dashed" w:sz="8" w:space="0" w:color="787878"/>
            <w:left w:val="dashed" w:sz="8" w:space="0" w:color="787878"/>
            <w:bottom w:val="dashed" w:sz="8" w:space="0" w:color="787878"/>
            <w:right w:val="dashed" w:sz="8" w:space="0" w:color="787878"/>
          </w:divBdr>
          <w:divsChild>
            <w:div w:id="108194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697495">
          <w:marLeft w:val="0"/>
          <w:marRight w:val="0"/>
          <w:marTop w:val="187"/>
          <w:marBottom w:val="187"/>
          <w:divBdr>
            <w:top w:val="dashed" w:sz="8" w:space="0" w:color="787878"/>
            <w:left w:val="dashed" w:sz="8" w:space="0" w:color="787878"/>
            <w:bottom w:val="dashed" w:sz="8" w:space="0" w:color="787878"/>
            <w:right w:val="dashed" w:sz="8" w:space="0" w:color="787878"/>
          </w:divBdr>
          <w:divsChild>
            <w:div w:id="11783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508487">
          <w:marLeft w:val="0"/>
          <w:marRight w:val="0"/>
          <w:marTop w:val="187"/>
          <w:marBottom w:val="187"/>
          <w:divBdr>
            <w:top w:val="dashed" w:sz="8" w:space="0" w:color="787878"/>
            <w:left w:val="dashed" w:sz="8" w:space="0" w:color="787878"/>
            <w:bottom w:val="dashed" w:sz="8" w:space="0" w:color="787878"/>
            <w:right w:val="dashed" w:sz="8" w:space="0" w:color="787878"/>
          </w:divBdr>
          <w:divsChild>
            <w:div w:id="120606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903501">
          <w:marLeft w:val="0"/>
          <w:marRight w:val="0"/>
          <w:marTop w:val="187"/>
          <w:marBottom w:val="187"/>
          <w:divBdr>
            <w:top w:val="dashed" w:sz="8" w:space="0" w:color="787878"/>
            <w:left w:val="dashed" w:sz="8" w:space="0" w:color="787878"/>
            <w:bottom w:val="dashed" w:sz="8" w:space="0" w:color="787878"/>
            <w:right w:val="dashed" w:sz="8" w:space="0" w:color="787878"/>
          </w:divBdr>
          <w:divsChild>
            <w:div w:id="171700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734241">
          <w:marLeft w:val="0"/>
          <w:marRight w:val="0"/>
          <w:marTop w:val="187"/>
          <w:marBottom w:val="187"/>
          <w:divBdr>
            <w:top w:val="dashed" w:sz="8" w:space="0" w:color="787878"/>
            <w:left w:val="dashed" w:sz="8" w:space="0" w:color="787878"/>
            <w:bottom w:val="dashed" w:sz="8" w:space="0" w:color="787878"/>
            <w:right w:val="dashed" w:sz="8" w:space="0" w:color="787878"/>
          </w:divBdr>
        </w:div>
        <w:div w:id="960765922">
          <w:marLeft w:val="0"/>
          <w:marRight w:val="0"/>
          <w:marTop w:val="187"/>
          <w:marBottom w:val="187"/>
          <w:divBdr>
            <w:top w:val="dashed" w:sz="8" w:space="0" w:color="787878"/>
            <w:left w:val="dashed" w:sz="8" w:space="0" w:color="787878"/>
            <w:bottom w:val="dashed" w:sz="8" w:space="0" w:color="787878"/>
            <w:right w:val="dashed" w:sz="8" w:space="0" w:color="787878"/>
          </w:divBdr>
          <w:divsChild>
            <w:div w:id="31545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371112">
          <w:marLeft w:val="0"/>
          <w:marRight w:val="0"/>
          <w:marTop w:val="187"/>
          <w:marBottom w:val="187"/>
          <w:divBdr>
            <w:top w:val="dashed" w:sz="8" w:space="0" w:color="787878"/>
            <w:left w:val="dashed" w:sz="8" w:space="0" w:color="787878"/>
            <w:bottom w:val="dashed" w:sz="8" w:space="0" w:color="787878"/>
            <w:right w:val="dashed" w:sz="8" w:space="0" w:color="787878"/>
          </w:divBdr>
          <w:divsChild>
            <w:div w:id="63349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184596">
          <w:marLeft w:val="0"/>
          <w:marRight w:val="0"/>
          <w:marTop w:val="187"/>
          <w:marBottom w:val="187"/>
          <w:divBdr>
            <w:top w:val="dashed" w:sz="8" w:space="0" w:color="787878"/>
            <w:left w:val="dashed" w:sz="8" w:space="0" w:color="787878"/>
            <w:bottom w:val="dashed" w:sz="8" w:space="0" w:color="787878"/>
            <w:right w:val="dashed" w:sz="8" w:space="0" w:color="787878"/>
          </w:divBdr>
          <w:divsChild>
            <w:div w:id="51769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253803">
          <w:marLeft w:val="0"/>
          <w:marRight w:val="0"/>
          <w:marTop w:val="187"/>
          <w:marBottom w:val="187"/>
          <w:divBdr>
            <w:top w:val="dashed" w:sz="8" w:space="0" w:color="787878"/>
            <w:left w:val="dashed" w:sz="8" w:space="0" w:color="787878"/>
            <w:bottom w:val="dashed" w:sz="8" w:space="0" w:color="787878"/>
            <w:right w:val="dashed" w:sz="8" w:space="0" w:color="787878"/>
          </w:divBdr>
          <w:divsChild>
            <w:div w:id="160741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026574">
          <w:marLeft w:val="0"/>
          <w:marRight w:val="0"/>
          <w:marTop w:val="187"/>
          <w:marBottom w:val="187"/>
          <w:divBdr>
            <w:top w:val="dashed" w:sz="8" w:space="0" w:color="787878"/>
            <w:left w:val="dashed" w:sz="8" w:space="0" w:color="787878"/>
            <w:bottom w:val="dashed" w:sz="8" w:space="0" w:color="787878"/>
            <w:right w:val="dashed" w:sz="8" w:space="0" w:color="787878"/>
          </w:divBdr>
          <w:divsChild>
            <w:div w:id="7100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16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70431">
          <w:marLeft w:val="0"/>
          <w:marRight w:val="0"/>
          <w:marTop w:val="187"/>
          <w:marBottom w:val="187"/>
          <w:divBdr>
            <w:top w:val="dashed" w:sz="8" w:space="0" w:color="787878"/>
            <w:left w:val="dashed" w:sz="8" w:space="0" w:color="787878"/>
            <w:bottom w:val="dashed" w:sz="8" w:space="0" w:color="787878"/>
            <w:right w:val="dashed" w:sz="8" w:space="0" w:color="787878"/>
          </w:divBdr>
          <w:divsChild>
            <w:div w:id="26931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599397">
          <w:marLeft w:val="0"/>
          <w:marRight w:val="0"/>
          <w:marTop w:val="187"/>
          <w:marBottom w:val="187"/>
          <w:divBdr>
            <w:top w:val="dashed" w:sz="8" w:space="0" w:color="787878"/>
            <w:left w:val="dashed" w:sz="8" w:space="0" w:color="787878"/>
            <w:bottom w:val="dashed" w:sz="8" w:space="0" w:color="787878"/>
            <w:right w:val="dashed" w:sz="8" w:space="0" w:color="787878"/>
          </w:divBdr>
        </w:div>
        <w:div w:id="895169206">
          <w:marLeft w:val="0"/>
          <w:marRight w:val="0"/>
          <w:marTop w:val="187"/>
          <w:marBottom w:val="187"/>
          <w:divBdr>
            <w:top w:val="dashed" w:sz="8" w:space="0" w:color="787878"/>
            <w:left w:val="dashed" w:sz="8" w:space="0" w:color="787878"/>
            <w:bottom w:val="dashed" w:sz="8" w:space="0" w:color="787878"/>
            <w:right w:val="dashed" w:sz="8" w:space="0" w:color="787878"/>
          </w:divBdr>
          <w:divsChild>
            <w:div w:id="88999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266061">
          <w:marLeft w:val="0"/>
          <w:marRight w:val="0"/>
          <w:marTop w:val="187"/>
          <w:marBottom w:val="187"/>
          <w:divBdr>
            <w:top w:val="dashed" w:sz="8" w:space="0" w:color="787878"/>
            <w:left w:val="dashed" w:sz="8" w:space="0" w:color="787878"/>
            <w:bottom w:val="dashed" w:sz="8" w:space="0" w:color="787878"/>
            <w:right w:val="dashed" w:sz="8" w:space="0" w:color="787878"/>
          </w:divBdr>
          <w:divsChild>
            <w:div w:id="120961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238801">
          <w:marLeft w:val="0"/>
          <w:marRight w:val="0"/>
          <w:marTop w:val="187"/>
          <w:marBottom w:val="187"/>
          <w:divBdr>
            <w:top w:val="dashed" w:sz="8" w:space="0" w:color="787878"/>
            <w:left w:val="dashed" w:sz="8" w:space="0" w:color="787878"/>
            <w:bottom w:val="dashed" w:sz="8" w:space="0" w:color="787878"/>
            <w:right w:val="dashed" w:sz="8" w:space="0" w:color="787878"/>
          </w:divBdr>
          <w:divsChild>
            <w:div w:id="121774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032703">
          <w:marLeft w:val="0"/>
          <w:marRight w:val="0"/>
          <w:marTop w:val="187"/>
          <w:marBottom w:val="187"/>
          <w:divBdr>
            <w:top w:val="dashed" w:sz="8" w:space="0" w:color="787878"/>
            <w:left w:val="dashed" w:sz="8" w:space="0" w:color="787878"/>
            <w:bottom w:val="dashed" w:sz="8" w:space="0" w:color="787878"/>
            <w:right w:val="dashed" w:sz="8" w:space="0" w:color="787878"/>
          </w:divBdr>
          <w:divsChild>
            <w:div w:id="213178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646626">
          <w:marLeft w:val="0"/>
          <w:marRight w:val="0"/>
          <w:marTop w:val="187"/>
          <w:marBottom w:val="187"/>
          <w:divBdr>
            <w:top w:val="dashed" w:sz="8" w:space="0" w:color="787878"/>
            <w:left w:val="dashed" w:sz="8" w:space="0" w:color="787878"/>
            <w:bottom w:val="dashed" w:sz="8" w:space="0" w:color="787878"/>
            <w:right w:val="dashed" w:sz="8" w:space="0" w:color="787878"/>
          </w:divBdr>
          <w:divsChild>
            <w:div w:id="114349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251881">
          <w:marLeft w:val="0"/>
          <w:marRight w:val="0"/>
          <w:marTop w:val="187"/>
          <w:marBottom w:val="187"/>
          <w:divBdr>
            <w:top w:val="dashed" w:sz="8" w:space="0" w:color="787878"/>
            <w:left w:val="dashed" w:sz="8" w:space="0" w:color="787878"/>
            <w:bottom w:val="dashed" w:sz="8" w:space="0" w:color="787878"/>
            <w:right w:val="dashed" w:sz="8" w:space="0" w:color="787878"/>
          </w:divBdr>
          <w:divsChild>
            <w:div w:id="7274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390344">
          <w:marLeft w:val="0"/>
          <w:marRight w:val="0"/>
          <w:marTop w:val="187"/>
          <w:marBottom w:val="187"/>
          <w:divBdr>
            <w:top w:val="dashed" w:sz="8" w:space="0" w:color="787878"/>
            <w:left w:val="dashed" w:sz="8" w:space="0" w:color="787878"/>
            <w:bottom w:val="dashed" w:sz="8" w:space="0" w:color="787878"/>
            <w:right w:val="dashed" w:sz="8" w:space="0" w:color="787878"/>
          </w:divBdr>
          <w:divsChild>
            <w:div w:id="207415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607046">
          <w:marLeft w:val="0"/>
          <w:marRight w:val="0"/>
          <w:marTop w:val="187"/>
          <w:marBottom w:val="187"/>
          <w:divBdr>
            <w:top w:val="dashed" w:sz="8" w:space="0" w:color="787878"/>
            <w:left w:val="dashed" w:sz="8" w:space="0" w:color="787878"/>
            <w:bottom w:val="dashed" w:sz="8" w:space="0" w:color="787878"/>
            <w:right w:val="dashed" w:sz="8" w:space="0" w:color="787878"/>
          </w:divBdr>
          <w:divsChild>
            <w:div w:id="4052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91384C-67D6-496B-AFD8-15DFF846AF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14</Pages>
  <Words>3251</Words>
  <Characters>18537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ADMIN</cp:lastModifiedBy>
  <cp:revision>8</cp:revision>
  <dcterms:created xsi:type="dcterms:W3CDTF">2025-02-27T07:19:00Z</dcterms:created>
  <dcterms:modified xsi:type="dcterms:W3CDTF">2026-03-19T11:23:00Z</dcterms:modified>
</cp:coreProperties>
</file>